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3FFC" w14:textId="77777777" w:rsidR="000A1852" w:rsidRPr="001B1824" w:rsidRDefault="000A1852" w:rsidP="001B1824">
      <w:pPr>
        <w:widowControl/>
        <w:wordWrap/>
        <w:autoSpaceDE/>
        <w:autoSpaceDN/>
        <w:spacing w:line="384" w:lineRule="auto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</w:pPr>
      <w:proofErr w:type="spellStart"/>
      <w:r w:rsidRPr="001B182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주주여러분께</w:t>
      </w:r>
      <w:proofErr w:type="spellEnd"/>
    </w:p>
    <w:p w14:paraId="617F6B2E" w14:textId="77777777" w:rsidR="000A1852" w:rsidRPr="00F74098" w:rsidRDefault="000A1852" w:rsidP="00F74098">
      <w:pPr>
        <w:jc w:val="center"/>
        <w:rPr>
          <w:rFonts w:ascii="맑은 고딕" w:eastAsia="맑은 고딕" w:hAnsi="맑은 고딕"/>
          <w:b/>
          <w:sz w:val="26"/>
          <w:szCs w:val="26"/>
        </w:rPr>
      </w:pPr>
      <w:r w:rsidRPr="00F74098">
        <w:rPr>
          <w:rFonts w:ascii="맑은 고딕" w:eastAsia="맑은 고딕" w:hAnsi="맑은 고딕" w:hint="eastAsia"/>
          <w:b/>
          <w:sz w:val="26"/>
          <w:szCs w:val="26"/>
        </w:rPr>
        <w:t>신주배정기준일</w:t>
      </w:r>
      <w:r w:rsidRPr="00F74098">
        <w:rPr>
          <w:rFonts w:ascii="맑은 고딕" w:eastAsia="맑은 고딕" w:hAnsi="맑은 고딕"/>
          <w:b/>
          <w:sz w:val="26"/>
          <w:szCs w:val="26"/>
        </w:rPr>
        <w:t xml:space="preserve"> </w:t>
      </w:r>
      <w:r w:rsidRPr="00F74098">
        <w:rPr>
          <w:rFonts w:ascii="맑은 고딕" w:eastAsia="맑은 고딕" w:hAnsi="맑은 고딕" w:hint="eastAsia"/>
          <w:b/>
          <w:sz w:val="26"/>
          <w:szCs w:val="26"/>
        </w:rPr>
        <w:t>및</w:t>
      </w:r>
      <w:r w:rsidRPr="00F74098">
        <w:rPr>
          <w:rFonts w:ascii="맑은 고딕" w:eastAsia="맑은 고딕" w:hAnsi="맑은 고딕"/>
          <w:b/>
          <w:sz w:val="26"/>
          <w:szCs w:val="26"/>
        </w:rPr>
        <w:t xml:space="preserve"> </w:t>
      </w:r>
      <w:r w:rsidRPr="00F74098">
        <w:rPr>
          <w:rFonts w:ascii="맑은 고딕" w:eastAsia="맑은 고딕" w:hAnsi="맑은 고딕" w:hint="eastAsia"/>
          <w:b/>
          <w:sz w:val="26"/>
          <w:szCs w:val="26"/>
        </w:rPr>
        <w:t>주식명의개서</w:t>
      </w:r>
      <w:r w:rsidRPr="00F74098">
        <w:rPr>
          <w:rFonts w:ascii="맑은 고딕" w:eastAsia="맑은 고딕" w:hAnsi="맑은 고딕"/>
          <w:b/>
          <w:sz w:val="26"/>
          <w:szCs w:val="26"/>
        </w:rPr>
        <w:t xml:space="preserve"> </w:t>
      </w:r>
      <w:r w:rsidRPr="00F74098">
        <w:rPr>
          <w:rFonts w:ascii="맑은 고딕" w:eastAsia="맑은 고딕" w:hAnsi="맑은 고딕" w:hint="eastAsia"/>
          <w:b/>
          <w:sz w:val="26"/>
          <w:szCs w:val="26"/>
        </w:rPr>
        <w:t>정지</w:t>
      </w:r>
      <w:r w:rsidRPr="00F74098">
        <w:rPr>
          <w:rFonts w:ascii="맑은 고딕" w:eastAsia="맑은 고딕" w:hAnsi="맑은 고딕"/>
          <w:b/>
          <w:sz w:val="26"/>
          <w:szCs w:val="26"/>
        </w:rPr>
        <w:t xml:space="preserve"> </w:t>
      </w:r>
      <w:r w:rsidRPr="00F74098">
        <w:rPr>
          <w:rFonts w:ascii="맑은 고딕" w:eastAsia="맑은 고딕" w:hAnsi="맑은 고딕" w:hint="eastAsia"/>
          <w:b/>
          <w:sz w:val="26"/>
          <w:szCs w:val="26"/>
        </w:rPr>
        <w:t>공고</w:t>
      </w:r>
    </w:p>
    <w:p w14:paraId="703FAC3C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55BF628C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  <w:r w:rsidRPr="00F74098">
        <w:rPr>
          <w:rFonts w:ascii="맑은 고딕" w:eastAsia="맑은 고딕" w:hAnsi="맑은 고딕" w:hint="eastAsia"/>
          <w:sz w:val="20"/>
          <w:szCs w:val="20"/>
        </w:rPr>
        <w:t>신주발행에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따른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권리주주확정을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위하여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다음과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같이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주식의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명의개서</w:t>
      </w:r>
      <w:r w:rsidRPr="00F74098">
        <w:rPr>
          <w:rFonts w:ascii="맑은 고딕" w:eastAsia="맑은 고딕" w:hAnsi="맑은 고딕"/>
          <w:sz w:val="20"/>
          <w:szCs w:val="20"/>
        </w:rPr>
        <w:t xml:space="preserve">, </w:t>
      </w:r>
      <w:r w:rsidRPr="00F74098">
        <w:rPr>
          <w:rFonts w:ascii="맑은 고딕" w:eastAsia="맑은 고딕" w:hAnsi="맑은 고딕" w:hint="eastAsia"/>
          <w:sz w:val="20"/>
          <w:szCs w:val="20"/>
        </w:rPr>
        <w:t>질권의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등록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및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말소</w:t>
      </w:r>
      <w:r w:rsidRPr="00F74098">
        <w:rPr>
          <w:rFonts w:ascii="맑은 고딕" w:eastAsia="맑은 고딕" w:hAnsi="맑은 고딕"/>
          <w:sz w:val="20"/>
          <w:szCs w:val="20"/>
        </w:rPr>
        <w:t xml:space="preserve">, </w:t>
      </w:r>
      <w:r w:rsidRPr="00F74098">
        <w:rPr>
          <w:rFonts w:ascii="맑은 고딕" w:eastAsia="맑은 고딕" w:hAnsi="맑은 고딕" w:hint="eastAsia"/>
          <w:sz w:val="20"/>
          <w:szCs w:val="20"/>
        </w:rPr>
        <w:t>신탁재산의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표시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또는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말소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등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주주명부의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기재사항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변경을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F74098">
        <w:rPr>
          <w:rFonts w:ascii="맑은 고딕" w:eastAsia="맑은 고딕" w:hAnsi="맑은 고딕" w:hint="eastAsia"/>
          <w:sz w:val="20"/>
          <w:szCs w:val="20"/>
        </w:rPr>
        <w:t>정지하오니</w:t>
      </w:r>
      <w:proofErr w:type="spellEnd"/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양지하시기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바랍니다</w:t>
      </w:r>
      <w:r w:rsidRPr="00F74098">
        <w:rPr>
          <w:rFonts w:ascii="맑은 고딕" w:eastAsia="맑은 고딕" w:hAnsi="맑은 고딕"/>
          <w:sz w:val="20"/>
          <w:szCs w:val="20"/>
        </w:rPr>
        <w:t>.</w:t>
      </w:r>
    </w:p>
    <w:p w14:paraId="2A346C4D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382B9ED7" w14:textId="77777777" w:rsidR="000A1852" w:rsidRDefault="000A1852" w:rsidP="00F74098">
      <w:pPr>
        <w:jc w:val="center"/>
        <w:rPr>
          <w:rFonts w:ascii="맑은 고딕" w:eastAsia="맑은 고딕" w:hAnsi="맑은 고딕"/>
          <w:sz w:val="20"/>
          <w:szCs w:val="20"/>
        </w:rPr>
      </w:pPr>
      <w:r w:rsidRPr="00F74098">
        <w:rPr>
          <w:rFonts w:ascii="맑은 고딕" w:eastAsia="맑은 고딕" w:hAnsi="맑은 고딕"/>
          <w:sz w:val="20"/>
          <w:szCs w:val="20"/>
        </w:rPr>
        <w:t xml:space="preserve">--- </w:t>
      </w:r>
      <w:r w:rsidRPr="00F74098">
        <w:rPr>
          <w:rFonts w:ascii="맑은 고딕" w:eastAsia="맑은 고딕" w:hAnsi="맑은 고딕" w:hint="eastAsia"/>
          <w:sz w:val="20"/>
          <w:szCs w:val="20"/>
        </w:rPr>
        <w:t>다</w:t>
      </w:r>
      <w:r w:rsidRPr="00F74098">
        <w:rPr>
          <w:rFonts w:ascii="맑은 고딕" w:eastAsia="맑은 고딕" w:hAnsi="맑은 고딕"/>
          <w:sz w:val="20"/>
          <w:szCs w:val="20"/>
        </w:rPr>
        <w:t xml:space="preserve">   </w:t>
      </w:r>
      <w:r w:rsidRPr="00F74098">
        <w:rPr>
          <w:rFonts w:ascii="맑은 고딕" w:eastAsia="맑은 고딕" w:hAnsi="맑은 고딕" w:hint="eastAsia"/>
          <w:sz w:val="20"/>
          <w:szCs w:val="20"/>
        </w:rPr>
        <w:t>음</w:t>
      </w:r>
      <w:r w:rsidRPr="00F74098">
        <w:rPr>
          <w:rFonts w:ascii="맑은 고딕" w:eastAsia="맑은 고딕" w:hAnsi="맑은 고딕"/>
          <w:sz w:val="20"/>
          <w:szCs w:val="20"/>
        </w:rPr>
        <w:t xml:space="preserve"> ---</w:t>
      </w:r>
    </w:p>
    <w:p w14:paraId="7C7961EA" w14:textId="77777777" w:rsidR="00762E97" w:rsidRPr="00F74098" w:rsidRDefault="00762E97" w:rsidP="00F74098">
      <w:pPr>
        <w:jc w:val="center"/>
        <w:rPr>
          <w:rFonts w:ascii="맑은 고딕" w:eastAsia="맑은 고딕" w:hAnsi="맑은 고딕"/>
          <w:sz w:val="20"/>
          <w:szCs w:val="20"/>
        </w:rPr>
      </w:pPr>
    </w:p>
    <w:p w14:paraId="57AE369B" w14:textId="77777777" w:rsidR="000A1852" w:rsidRPr="00F74098" w:rsidRDefault="00762E97" w:rsidP="00F74098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■ 유상증자 신주배정</w:t>
      </w:r>
    </w:p>
    <w:p w14:paraId="5171C807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  <w:r w:rsidRPr="00F74098">
        <w:rPr>
          <w:rFonts w:ascii="맑은 고딕" w:eastAsia="맑은 고딕" w:hAnsi="맑은 고딕"/>
          <w:sz w:val="20"/>
          <w:szCs w:val="20"/>
        </w:rPr>
        <w:t xml:space="preserve">1. </w:t>
      </w:r>
      <w:r w:rsidRPr="00F74098">
        <w:rPr>
          <w:rFonts w:ascii="맑은 고딕" w:eastAsia="맑은 고딕" w:hAnsi="맑은 고딕" w:hint="eastAsia"/>
          <w:sz w:val="20"/>
          <w:szCs w:val="20"/>
        </w:rPr>
        <w:t>신주의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배정기준일</w:t>
      </w:r>
      <w:r w:rsidR="00387F9C">
        <w:rPr>
          <w:rFonts w:ascii="맑은 고딕" w:eastAsia="맑은 고딕" w:hAnsi="맑은 고딕"/>
          <w:sz w:val="20"/>
          <w:szCs w:val="20"/>
        </w:rPr>
        <w:t xml:space="preserve"> : </w:t>
      </w:r>
      <w:r w:rsidR="006946B7" w:rsidRPr="006946B7">
        <w:rPr>
          <w:rFonts w:ascii="맑은 고딕" w:eastAsia="맑은 고딕" w:hAnsi="맑은 고딕"/>
          <w:sz w:val="20"/>
          <w:szCs w:val="20"/>
        </w:rPr>
        <w:t>202</w:t>
      </w:r>
      <w:r w:rsidR="00BB0529">
        <w:rPr>
          <w:rFonts w:ascii="맑은 고딕" w:eastAsia="맑은 고딕" w:hAnsi="맑은 고딕"/>
          <w:sz w:val="20"/>
          <w:szCs w:val="20"/>
        </w:rPr>
        <w:t>5</w:t>
      </w:r>
      <w:r w:rsidR="006946B7" w:rsidRPr="006946B7">
        <w:rPr>
          <w:rFonts w:ascii="맑은 고딕" w:eastAsia="맑은 고딕" w:hAnsi="맑은 고딕"/>
          <w:sz w:val="20"/>
          <w:szCs w:val="20"/>
        </w:rPr>
        <w:t>년</w:t>
      </w:r>
      <w:r w:rsidR="00847ADA">
        <w:rPr>
          <w:rFonts w:ascii="맑은 고딕" w:eastAsia="맑은 고딕" w:hAnsi="맑은 고딕"/>
          <w:sz w:val="20"/>
          <w:szCs w:val="20"/>
        </w:rPr>
        <w:t xml:space="preserve"> </w:t>
      </w:r>
      <w:r w:rsidR="001B6D18">
        <w:rPr>
          <w:rFonts w:ascii="맑은 고딕" w:eastAsia="맑은 고딕" w:hAnsi="맑은 고딕"/>
          <w:sz w:val="20"/>
          <w:szCs w:val="20"/>
        </w:rPr>
        <w:t>0</w:t>
      </w:r>
      <w:r w:rsidR="00BB0529">
        <w:rPr>
          <w:rFonts w:ascii="맑은 고딕" w:eastAsia="맑은 고딕" w:hAnsi="맑은 고딕"/>
          <w:sz w:val="20"/>
          <w:szCs w:val="20"/>
        </w:rPr>
        <w:t>6</w:t>
      </w:r>
      <w:r w:rsidR="006946B7" w:rsidRPr="006946B7">
        <w:rPr>
          <w:rFonts w:ascii="맑은 고딕" w:eastAsia="맑은 고딕" w:hAnsi="맑은 고딕"/>
          <w:sz w:val="20"/>
          <w:szCs w:val="20"/>
        </w:rPr>
        <w:t xml:space="preserve">월 </w:t>
      </w:r>
      <w:r w:rsidR="00BB0529">
        <w:rPr>
          <w:rFonts w:ascii="맑은 고딕" w:eastAsia="맑은 고딕" w:hAnsi="맑은 고딕"/>
          <w:sz w:val="20"/>
          <w:szCs w:val="20"/>
        </w:rPr>
        <w:t>26</w:t>
      </w:r>
      <w:r w:rsidR="006946B7" w:rsidRPr="006946B7">
        <w:rPr>
          <w:rFonts w:ascii="맑은 고딕" w:eastAsia="맑은 고딕" w:hAnsi="맑은 고딕"/>
          <w:sz w:val="20"/>
          <w:szCs w:val="20"/>
        </w:rPr>
        <w:t>일</w:t>
      </w:r>
    </w:p>
    <w:p w14:paraId="151387B7" w14:textId="77777777" w:rsidR="00762E97" w:rsidRDefault="000A1852" w:rsidP="00F74098">
      <w:pPr>
        <w:rPr>
          <w:rFonts w:ascii="맑은 고딕" w:eastAsia="맑은 고딕" w:hAnsi="맑은 고딕"/>
          <w:sz w:val="20"/>
          <w:szCs w:val="20"/>
        </w:rPr>
      </w:pPr>
      <w:r w:rsidRPr="00F74098">
        <w:rPr>
          <w:rFonts w:ascii="맑은 고딕" w:eastAsia="맑은 고딕" w:hAnsi="맑은 고딕"/>
          <w:sz w:val="20"/>
          <w:szCs w:val="20"/>
        </w:rPr>
        <w:t xml:space="preserve">2. </w:t>
      </w:r>
      <w:r w:rsidRPr="00F74098">
        <w:rPr>
          <w:rFonts w:ascii="맑은 고딕" w:eastAsia="맑은 고딕" w:hAnsi="맑은 고딕" w:hint="eastAsia"/>
          <w:sz w:val="20"/>
          <w:szCs w:val="20"/>
        </w:rPr>
        <w:t>명의개서</w:t>
      </w:r>
      <w:r w:rsidRPr="00F74098">
        <w:rPr>
          <w:rFonts w:ascii="맑은 고딕" w:eastAsia="맑은 고딕" w:hAnsi="맑은 고딕"/>
          <w:sz w:val="20"/>
          <w:szCs w:val="20"/>
        </w:rPr>
        <w:t xml:space="preserve"> </w:t>
      </w:r>
      <w:r w:rsidRPr="00F74098">
        <w:rPr>
          <w:rFonts w:ascii="맑은 고딕" w:eastAsia="맑은 고딕" w:hAnsi="맑은 고딕" w:hint="eastAsia"/>
          <w:sz w:val="20"/>
          <w:szCs w:val="20"/>
        </w:rPr>
        <w:t>정지기간</w:t>
      </w:r>
      <w:r w:rsidR="00387F9C">
        <w:rPr>
          <w:rFonts w:ascii="맑은 고딕" w:eastAsia="맑은 고딕" w:hAnsi="맑은 고딕"/>
          <w:sz w:val="20"/>
          <w:szCs w:val="20"/>
        </w:rPr>
        <w:t xml:space="preserve"> : </w:t>
      </w:r>
      <w:r w:rsidR="00732128">
        <w:rPr>
          <w:rFonts w:ascii="맑은 고딕" w:eastAsia="맑은 고딕" w:hAnsi="맑은 고딕"/>
          <w:sz w:val="20"/>
          <w:szCs w:val="20"/>
        </w:rPr>
        <w:t>202</w:t>
      </w:r>
      <w:r w:rsidR="00BB0529">
        <w:rPr>
          <w:rFonts w:ascii="맑은 고딕" w:eastAsia="맑은 고딕" w:hAnsi="맑은 고딕"/>
          <w:sz w:val="20"/>
          <w:szCs w:val="20"/>
        </w:rPr>
        <w:t>5</w:t>
      </w:r>
      <w:r w:rsidR="006946B7" w:rsidRPr="006946B7">
        <w:rPr>
          <w:rFonts w:ascii="맑은 고딕" w:eastAsia="맑은 고딕" w:hAnsi="맑은 고딕"/>
          <w:sz w:val="20"/>
          <w:szCs w:val="20"/>
        </w:rPr>
        <w:t>년</w:t>
      </w:r>
      <w:r w:rsidR="00B96B3F">
        <w:rPr>
          <w:rFonts w:ascii="맑은 고딕" w:eastAsia="맑은 고딕" w:hAnsi="맑은 고딕"/>
          <w:sz w:val="20"/>
          <w:szCs w:val="20"/>
        </w:rPr>
        <w:t xml:space="preserve"> </w:t>
      </w:r>
      <w:r w:rsidR="001B6D18">
        <w:rPr>
          <w:rFonts w:ascii="맑은 고딕" w:eastAsia="맑은 고딕" w:hAnsi="맑은 고딕"/>
          <w:sz w:val="20"/>
          <w:szCs w:val="20"/>
        </w:rPr>
        <w:t>0</w:t>
      </w:r>
      <w:r w:rsidR="00BB0529">
        <w:rPr>
          <w:rFonts w:ascii="맑은 고딕" w:eastAsia="맑은 고딕" w:hAnsi="맑은 고딕"/>
          <w:sz w:val="20"/>
          <w:szCs w:val="20"/>
        </w:rPr>
        <w:t>6</w:t>
      </w:r>
      <w:r w:rsidR="006946B7" w:rsidRPr="006946B7">
        <w:rPr>
          <w:rFonts w:ascii="맑은 고딕" w:eastAsia="맑은 고딕" w:hAnsi="맑은 고딕"/>
          <w:sz w:val="20"/>
          <w:szCs w:val="20"/>
        </w:rPr>
        <w:t xml:space="preserve">월 </w:t>
      </w:r>
      <w:r w:rsidR="00BB0529">
        <w:rPr>
          <w:rFonts w:ascii="맑은 고딕" w:eastAsia="맑은 고딕" w:hAnsi="맑은 고딕"/>
          <w:sz w:val="20"/>
          <w:szCs w:val="20"/>
        </w:rPr>
        <w:t>27</w:t>
      </w:r>
      <w:r w:rsidR="006946B7" w:rsidRPr="006946B7">
        <w:rPr>
          <w:rFonts w:ascii="맑은 고딕" w:eastAsia="맑은 고딕" w:hAnsi="맑은 고딕"/>
          <w:sz w:val="20"/>
          <w:szCs w:val="20"/>
        </w:rPr>
        <w:t>일</w:t>
      </w:r>
      <w:r w:rsidR="006946B7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Pr="00F74098">
        <w:rPr>
          <w:rFonts w:ascii="맑은 고딕" w:eastAsia="맑은 고딕" w:hAnsi="맑은 고딕"/>
          <w:sz w:val="20"/>
          <w:szCs w:val="20"/>
        </w:rPr>
        <w:t xml:space="preserve">~ </w:t>
      </w:r>
      <w:r w:rsidR="00CA2AE6">
        <w:rPr>
          <w:rFonts w:ascii="맑은 고딕" w:eastAsia="맑은 고딕" w:hAnsi="맑은 고딕"/>
          <w:sz w:val="20"/>
          <w:szCs w:val="20"/>
        </w:rPr>
        <w:t>0</w:t>
      </w:r>
      <w:r w:rsidR="00BB0529">
        <w:rPr>
          <w:rFonts w:ascii="맑은 고딕" w:eastAsia="맑은 고딕" w:hAnsi="맑은 고딕"/>
          <w:sz w:val="20"/>
          <w:szCs w:val="20"/>
        </w:rPr>
        <w:t>7</w:t>
      </w:r>
      <w:r w:rsidR="006946B7" w:rsidRPr="006946B7">
        <w:rPr>
          <w:rFonts w:ascii="맑은 고딕" w:eastAsia="맑은 고딕" w:hAnsi="맑은 고딕"/>
          <w:sz w:val="20"/>
          <w:szCs w:val="20"/>
        </w:rPr>
        <w:t xml:space="preserve">월 </w:t>
      </w:r>
      <w:r w:rsidR="00BB0529">
        <w:rPr>
          <w:rFonts w:ascii="맑은 고딕" w:eastAsia="맑은 고딕" w:hAnsi="맑은 고딕"/>
          <w:sz w:val="20"/>
          <w:szCs w:val="20"/>
        </w:rPr>
        <w:t>03</w:t>
      </w:r>
      <w:r w:rsidR="006946B7" w:rsidRPr="006946B7">
        <w:rPr>
          <w:rFonts w:ascii="맑은 고딕" w:eastAsia="맑은 고딕" w:hAnsi="맑은 고딕"/>
          <w:sz w:val="20"/>
          <w:szCs w:val="20"/>
        </w:rPr>
        <w:t>일</w:t>
      </w:r>
    </w:p>
    <w:p w14:paraId="294A42C9" w14:textId="77777777" w:rsidR="00762E97" w:rsidRPr="00FD2684" w:rsidRDefault="00762E97" w:rsidP="00F74098">
      <w:pPr>
        <w:rPr>
          <w:rFonts w:ascii="맑은 고딕" w:eastAsia="맑은 고딕" w:hAnsi="맑은 고딕"/>
          <w:sz w:val="20"/>
          <w:szCs w:val="20"/>
        </w:rPr>
      </w:pPr>
    </w:p>
    <w:p w14:paraId="20F0E18D" w14:textId="77777777" w:rsidR="000A1852" w:rsidRPr="000D0AD8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5409B178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12EA1ADE" w14:textId="77777777" w:rsidR="000A1852" w:rsidRPr="00F74098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3A157B0F" w14:textId="77777777" w:rsidR="000A1852" w:rsidRDefault="001B6D18" w:rsidP="006946B7">
      <w:pPr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202</w:t>
      </w:r>
      <w:r w:rsidR="00297F4C">
        <w:rPr>
          <w:rFonts w:ascii="맑은 고딕" w:eastAsia="맑은 고딕" w:hAnsi="맑은 고딕"/>
          <w:sz w:val="20"/>
          <w:szCs w:val="20"/>
        </w:rPr>
        <w:t>5</w:t>
      </w:r>
      <w:r w:rsidR="006946B7" w:rsidRPr="006946B7">
        <w:rPr>
          <w:rFonts w:ascii="맑은 고딕" w:eastAsia="맑은 고딕" w:hAnsi="맑은 고딕"/>
          <w:sz w:val="20"/>
          <w:szCs w:val="20"/>
        </w:rPr>
        <w:t>년</w:t>
      </w:r>
      <w:r w:rsidR="00B96B3F">
        <w:rPr>
          <w:rFonts w:ascii="맑은 고딕" w:eastAsia="맑은 고딕" w:hAnsi="맑은 고딕"/>
          <w:sz w:val="20"/>
          <w:szCs w:val="20"/>
        </w:rPr>
        <w:t xml:space="preserve"> </w:t>
      </w:r>
      <w:r w:rsidR="00297F4C">
        <w:rPr>
          <w:rFonts w:ascii="맑은 고딕" w:eastAsia="맑은 고딕" w:hAnsi="맑은 고딕"/>
          <w:sz w:val="20"/>
          <w:szCs w:val="20"/>
        </w:rPr>
        <w:t>05</w:t>
      </w:r>
      <w:r w:rsidR="006946B7" w:rsidRPr="006946B7">
        <w:rPr>
          <w:rFonts w:ascii="맑은 고딕" w:eastAsia="맑은 고딕" w:hAnsi="맑은 고딕"/>
          <w:sz w:val="20"/>
          <w:szCs w:val="20"/>
        </w:rPr>
        <w:t xml:space="preserve">월 </w:t>
      </w:r>
      <w:r w:rsidR="00297F4C">
        <w:rPr>
          <w:rFonts w:ascii="맑은 고딕" w:eastAsia="맑은 고딕" w:hAnsi="맑은 고딕"/>
          <w:sz w:val="20"/>
          <w:szCs w:val="20"/>
        </w:rPr>
        <w:t>16</w:t>
      </w:r>
      <w:r w:rsidR="006946B7" w:rsidRPr="006946B7">
        <w:rPr>
          <w:rFonts w:ascii="맑은 고딕" w:eastAsia="맑은 고딕" w:hAnsi="맑은 고딕"/>
          <w:sz w:val="20"/>
          <w:szCs w:val="20"/>
        </w:rPr>
        <w:t>일</w:t>
      </w:r>
    </w:p>
    <w:p w14:paraId="651EC211" w14:textId="77777777" w:rsidR="000A1852" w:rsidRDefault="000A1852" w:rsidP="00F74098">
      <w:pPr>
        <w:rPr>
          <w:rFonts w:ascii="맑은 고딕" w:eastAsia="맑은 고딕" w:hAnsi="맑은 고딕"/>
          <w:sz w:val="20"/>
          <w:szCs w:val="20"/>
        </w:rPr>
      </w:pPr>
    </w:p>
    <w:p w14:paraId="6807FB49" w14:textId="77777777" w:rsidR="00847ADA" w:rsidRDefault="00847ADA" w:rsidP="00F74098">
      <w:pPr>
        <w:rPr>
          <w:rFonts w:ascii="맑은 고딕" w:eastAsia="맑은 고딕" w:hAnsi="맑은 고딕"/>
          <w:sz w:val="20"/>
          <w:szCs w:val="20"/>
        </w:rPr>
      </w:pPr>
    </w:p>
    <w:p w14:paraId="15401C0E" w14:textId="77777777" w:rsidR="00847ADA" w:rsidRDefault="001B6D18" w:rsidP="001B6D18">
      <w:pPr>
        <w:tabs>
          <w:tab w:val="left" w:pos="4935"/>
        </w:tabs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ab/>
      </w:r>
    </w:p>
    <w:tbl>
      <w:tblPr>
        <w:tblW w:w="8756" w:type="dxa"/>
        <w:tblLook w:val="04A0" w:firstRow="1" w:lastRow="0" w:firstColumn="1" w:lastColumn="0" w:noHBand="0" w:noVBand="1"/>
      </w:tblPr>
      <w:tblGrid>
        <w:gridCol w:w="3652"/>
        <w:gridCol w:w="5104"/>
      </w:tblGrid>
      <w:tr w:rsidR="004038DC" w:rsidRPr="004038DC" w14:paraId="3100A9BF" w14:textId="77777777" w:rsidTr="00F6189D">
        <w:trPr>
          <w:trHeight w:val="1397"/>
        </w:trPr>
        <w:tc>
          <w:tcPr>
            <w:tcW w:w="3652" w:type="dxa"/>
            <w:shd w:val="clear" w:color="auto" w:fill="auto"/>
          </w:tcPr>
          <w:p w14:paraId="5780F437" w14:textId="77777777" w:rsidR="00847ADA" w:rsidRPr="004038DC" w:rsidRDefault="00847ADA" w:rsidP="00F74098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14:paraId="0925C57D" w14:textId="77777777" w:rsidR="00CA2AE6" w:rsidRDefault="00CA2AE6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CA2AE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서울특별시</w:t>
            </w:r>
            <w:r w:rsidRPr="00CA2AE6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서초구 효령로 </w:t>
            </w:r>
            <w:r w:rsidR="00297F4C">
              <w:rPr>
                <w:rFonts w:ascii="맑은 고딕" w:eastAsia="맑은 고딕" w:hAnsi="맑은 고딕"/>
                <w:b/>
                <w:sz w:val="20"/>
                <w:szCs w:val="20"/>
              </w:rPr>
              <w:t>23-1(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방배동)</w:t>
            </w:r>
          </w:p>
          <w:p w14:paraId="09160848" w14:textId="77777777" w:rsidR="000E00C4" w:rsidRDefault="00CA2AE6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주식회사 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큐라클</w:t>
            </w:r>
          </w:p>
          <w:p w14:paraId="2D486AA7" w14:textId="77777777" w:rsidR="00847ADA" w:rsidRDefault="00847ADA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4038D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대표이사   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유</w:t>
            </w:r>
            <w:r w:rsidR="00CA2AE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CA2AE6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</w:t>
            </w:r>
            <w:r w:rsidR="00CA2AE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CA2AE6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297F4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</w:p>
          <w:p w14:paraId="4E3060DC" w14:textId="77777777" w:rsidR="00B96B3F" w:rsidRPr="004038DC" w:rsidRDefault="00B96B3F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038DC" w:rsidRPr="004038DC" w14:paraId="0610EAEB" w14:textId="77777777" w:rsidTr="00F6189D">
        <w:trPr>
          <w:trHeight w:val="937"/>
        </w:trPr>
        <w:tc>
          <w:tcPr>
            <w:tcW w:w="3652" w:type="dxa"/>
            <w:shd w:val="clear" w:color="auto" w:fill="auto"/>
          </w:tcPr>
          <w:p w14:paraId="017CC55B" w14:textId="77777777" w:rsidR="00847ADA" w:rsidRPr="004038DC" w:rsidRDefault="00847ADA" w:rsidP="00F74098">
            <w:pPr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auto"/>
          </w:tcPr>
          <w:p w14:paraId="2AABD3AE" w14:textId="77777777" w:rsidR="00847ADA" w:rsidRPr="004038DC" w:rsidRDefault="00847ADA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 w:rsidRPr="004038D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명의개서대리인</w:t>
            </w:r>
            <w:proofErr w:type="spellEnd"/>
            <w:r w:rsidRPr="004038D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 </w:t>
            </w:r>
          </w:p>
          <w:p w14:paraId="1CE486B7" w14:textId="77777777" w:rsidR="00847ADA" w:rsidRPr="004038DC" w:rsidRDefault="00CA2AE6" w:rsidP="00847ADA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한국예탁결제원</w:t>
            </w:r>
            <w:r w:rsidR="00847ADA" w:rsidRPr="004038DC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증권대행부</w:t>
            </w:r>
          </w:p>
        </w:tc>
      </w:tr>
    </w:tbl>
    <w:p w14:paraId="5210FFB1" w14:textId="77777777" w:rsidR="00847ADA" w:rsidRPr="00F74098" w:rsidRDefault="00847ADA" w:rsidP="00F74098">
      <w:pPr>
        <w:rPr>
          <w:rFonts w:ascii="맑은 고딕" w:eastAsia="맑은 고딕" w:hAnsi="맑은 고딕"/>
          <w:sz w:val="20"/>
          <w:szCs w:val="20"/>
        </w:rPr>
      </w:pPr>
    </w:p>
    <w:p w14:paraId="712E01FA" w14:textId="77777777" w:rsidR="000A1852" w:rsidRPr="00F74098" w:rsidRDefault="000A1852" w:rsidP="00F74098">
      <w:pPr>
        <w:widowControl/>
        <w:wordWrap/>
        <w:autoSpaceDE/>
        <w:autoSpaceDN/>
        <w:spacing w:line="384" w:lineRule="auto"/>
        <w:jc w:val="center"/>
        <w:rPr>
          <w:sz w:val="20"/>
          <w:szCs w:val="20"/>
        </w:rPr>
      </w:pPr>
    </w:p>
    <w:sectPr w:rsidR="000A1852" w:rsidRPr="00F74098" w:rsidSect="00AE4D7B">
      <w:footerReference w:type="even" r:id="rId7"/>
      <w:footerReference w:type="default" r:id="rId8"/>
      <w:type w:val="continuous"/>
      <w:pgSz w:w="11906" w:h="16838" w:code="9"/>
      <w:pgMar w:top="143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2884" w14:textId="77777777" w:rsidR="006A5272" w:rsidRDefault="006A5272" w:rsidP="00634DD4">
      <w:r>
        <w:separator/>
      </w:r>
    </w:p>
  </w:endnote>
  <w:endnote w:type="continuationSeparator" w:id="0">
    <w:p w14:paraId="2C15D3DD" w14:textId="77777777" w:rsidR="006A5272" w:rsidRDefault="006A5272" w:rsidP="0063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가을체">
    <w:altName w:val="바탕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F6C5" w14:textId="77777777" w:rsidR="000A1852" w:rsidRDefault="000A1852" w:rsidP="009105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2ED1A2" w14:textId="77777777" w:rsidR="000A1852" w:rsidRDefault="000A1852">
    <w:pPr>
      <w:pStyle w:val="a5"/>
    </w:pPr>
  </w:p>
  <w:p w14:paraId="142D2D8A" w14:textId="77777777" w:rsidR="000A1852" w:rsidRDefault="000A18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C561" w14:textId="77777777" w:rsidR="000A1852" w:rsidRPr="001C5034" w:rsidRDefault="000A1852" w:rsidP="00910527">
    <w:pPr>
      <w:pStyle w:val="a5"/>
      <w:framePr w:wrap="around" w:vAnchor="text" w:hAnchor="margin" w:xAlign="center" w:y="1"/>
      <w:rPr>
        <w:rStyle w:val="a6"/>
        <w:rFonts w:ascii="굴림체" w:eastAsia="굴림체" w:hAnsi="굴림체"/>
        <w:sz w:val="18"/>
        <w:szCs w:val="18"/>
      </w:rPr>
    </w:pPr>
    <w:r w:rsidRPr="001C5034">
      <w:rPr>
        <w:rStyle w:val="a6"/>
        <w:rFonts w:ascii="굴림체" w:eastAsia="굴림체" w:hAnsi="굴림체"/>
        <w:sz w:val="18"/>
        <w:szCs w:val="18"/>
      </w:rPr>
      <w:fldChar w:fldCharType="begin"/>
    </w:r>
    <w:r w:rsidRPr="001C5034">
      <w:rPr>
        <w:rStyle w:val="a6"/>
        <w:rFonts w:ascii="굴림체" w:eastAsia="굴림체" w:hAnsi="굴림체"/>
        <w:sz w:val="18"/>
        <w:szCs w:val="18"/>
      </w:rPr>
      <w:instrText xml:space="preserve">PAGE  </w:instrText>
    </w:r>
    <w:r w:rsidRPr="001C5034">
      <w:rPr>
        <w:rStyle w:val="a6"/>
        <w:rFonts w:ascii="굴림체" w:eastAsia="굴림체" w:hAnsi="굴림체"/>
        <w:sz w:val="18"/>
        <w:szCs w:val="18"/>
      </w:rPr>
      <w:fldChar w:fldCharType="separate"/>
    </w:r>
    <w:r w:rsidR="008F090A">
      <w:rPr>
        <w:rStyle w:val="a6"/>
        <w:rFonts w:ascii="굴림체" w:eastAsia="굴림체" w:hAnsi="굴림체"/>
        <w:noProof/>
        <w:sz w:val="18"/>
        <w:szCs w:val="18"/>
      </w:rPr>
      <w:t>1</w:t>
    </w:r>
    <w:r w:rsidRPr="001C5034">
      <w:rPr>
        <w:rStyle w:val="a6"/>
        <w:rFonts w:ascii="굴림체" w:eastAsia="굴림체" w:hAnsi="굴림체"/>
        <w:sz w:val="18"/>
        <w:szCs w:val="18"/>
      </w:rPr>
      <w:fldChar w:fldCharType="end"/>
    </w:r>
  </w:p>
  <w:p w14:paraId="7C54EE3B" w14:textId="77777777" w:rsidR="000A1852" w:rsidRDefault="000A1852" w:rsidP="001B1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D2B7" w14:textId="77777777" w:rsidR="006A5272" w:rsidRDefault="006A5272" w:rsidP="00634DD4">
      <w:r>
        <w:separator/>
      </w:r>
    </w:p>
  </w:footnote>
  <w:footnote w:type="continuationSeparator" w:id="0">
    <w:p w14:paraId="7367E184" w14:textId="77777777" w:rsidR="006A5272" w:rsidRDefault="006A5272" w:rsidP="0063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E663D8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78C5A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F29B3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E3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956BF0A"/>
    <w:lvl w:ilvl="0">
      <w:start w:val="1"/>
      <w:numFmt w:val="bullet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77EF754"/>
    <w:lvl w:ilvl="0">
      <w:start w:val="1"/>
      <w:numFmt w:val="bullet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C0B6C"/>
    <w:lvl w:ilvl="0">
      <w:start w:val="1"/>
      <w:numFmt w:val="bullet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4B0C4AC"/>
    <w:lvl w:ilvl="0">
      <w:start w:val="1"/>
      <w:numFmt w:val="bullet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22B7B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D09D0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5CC0A45"/>
    <w:multiLevelType w:val="multilevel"/>
    <w:tmpl w:val="6AF0F454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10F123FD"/>
    <w:multiLevelType w:val="hybridMultilevel"/>
    <w:tmpl w:val="992A65E6"/>
    <w:lvl w:ilvl="0" w:tplc="EA568DFA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45"/>
        </w:tabs>
        <w:ind w:left="114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12" w15:restartNumberingAfterBreak="0">
    <w:nsid w:val="14512875"/>
    <w:multiLevelType w:val="multilevel"/>
    <w:tmpl w:val="01A6991A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13" w15:restartNumberingAfterBreak="0">
    <w:nsid w:val="1A5440D5"/>
    <w:multiLevelType w:val="hybridMultilevel"/>
    <w:tmpl w:val="158A975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605"/>
        </w:tabs>
        <w:ind w:left="60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5"/>
        </w:tabs>
        <w:ind w:left="140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1805"/>
        </w:tabs>
        <w:ind w:left="180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205"/>
        </w:tabs>
        <w:ind w:left="220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605"/>
        </w:tabs>
        <w:ind w:left="260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005"/>
        </w:tabs>
        <w:ind w:left="300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05"/>
        </w:tabs>
        <w:ind w:left="3405" w:hanging="400"/>
      </w:pPr>
      <w:rPr>
        <w:rFonts w:cs="Times New Roman"/>
      </w:rPr>
    </w:lvl>
  </w:abstractNum>
  <w:abstractNum w:abstractNumId="14" w15:restartNumberingAfterBreak="0">
    <w:nsid w:val="1F8A1859"/>
    <w:multiLevelType w:val="multilevel"/>
    <w:tmpl w:val="61080360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15" w15:restartNumberingAfterBreak="0">
    <w:nsid w:val="21516059"/>
    <w:multiLevelType w:val="multilevel"/>
    <w:tmpl w:val="D9343662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16" w15:restartNumberingAfterBreak="0">
    <w:nsid w:val="21BC510B"/>
    <w:multiLevelType w:val="multilevel"/>
    <w:tmpl w:val="AC68C412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4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17" w15:restartNumberingAfterBreak="0">
    <w:nsid w:val="260B1FBE"/>
    <w:multiLevelType w:val="multilevel"/>
    <w:tmpl w:val="DEFCE9DC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18" w15:restartNumberingAfterBreak="0">
    <w:nsid w:val="26316AC8"/>
    <w:multiLevelType w:val="hybridMultilevel"/>
    <w:tmpl w:val="76227E56"/>
    <w:lvl w:ilvl="0" w:tplc="31BEB3EA">
      <w:start w:val="1"/>
      <w:numFmt w:val="ganada"/>
      <w:lvlText w:val="%1．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1" w:tplc="46D4A5AE">
      <w:start w:val="1"/>
      <w:numFmt w:val="none"/>
      <w:lvlText w:val=""/>
      <w:lvlJc w:val="left"/>
      <w:pPr>
        <w:tabs>
          <w:tab w:val="num" w:pos="2015"/>
        </w:tabs>
        <w:ind w:left="2015" w:hanging="40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5"/>
        </w:tabs>
        <w:ind w:left="281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215"/>
        </w:tabs>
        <w:ind w:left="321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5"/>
        </w:tabs>
        <w:ind w:left="401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415"/>
        </w:tabs>
        <w:ind w:left="441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00"/>
      </w:pPr>
      <w:rPr>
        <w:rFonts w:cs="Times New Roman"/>
      </w:rPr>
    </w:lvl>
  </w:abstractNum>
  <w:abstractNum w:abstractNumId="19" w15:restartNumberingAfterBreak="0">
    <w:nsid w:val="27B171CB"/>
    <w:multiLevelType w:val="multilevel"/>
    <w:tmpl w:val="7E88A0EE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20" w15:restartNumberingAfterBreak="0">
    <w:nsid w:val="29E85ED2"/>
    <w:multiLevelType w:val="multilevel"/>
    <w:tmpl w:val="727A22EE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21" w15:restartNumberingAfterBreak="0">
    <w:nsid w:val="2AA832B0"/>
    <w:multiLevelType w:val="hybridMultilevel"/>
    <w:tmpl w:val="0032DE1C"/>
    <w:lvl w:ilvl="0" w:tplc="EA568DFA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 w:tplc="EF9A8A26">
      <w:start w:val="1"/>
      <w:numFmt w:val="none"/>
      <w:lvlText w:val="13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22" w15:restartNumberingAfterBreak="0">
    <w:nsid w:val="2CE15EDC"/>
    <w:multiLevelType w:val="multilevel"/>
    <w:tmpl w:val="E078E2A0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23" w15:restartNumberingAfterBreak="0">
    <w:nsid w:val="2DA55C32"/>
    <w:multiLevelType w:val="multilevel"/>
    <w:tmpl w:val="B6A4202C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24" w15:restartNumberingAfterBreak="0">
    <w:nsid w:val="3113608E"/>
    <w:multiLevelType w:val="multilevel"/>
    <w:tmpl w:val="DD3871DE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3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25" w15:restartNumberingAfterBreak="0">
    <w:nsid w:val="326932CE"/>
    <w:multiLevelType w:val="multilevel"/>
    <w:tmpl w:val="AC68C412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4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26" w15:restartNumberingAfterBreak="0">
    <w:nsid w:val="3756196E"/>
    <w:multiLevelType w:val="hybridMultilevel"/>
    <w:tmpl w:val="B34AD430"/>
    <w:lvl w:ilvl="0" w:tplc="EA568DFA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45"/>
        </w:tabs>
        <w:ind w:left="114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27" w15:restartNumberingAfterBreak="0">
    <w:nsid w:val="3D176EC3"/>
    <w:multiLevelType w:val="multilevel"/>
    <w:tmpl w:val="6AF0F454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8" w15:restartNumberingAfterBreak="0">
    <w:nsid w:val="3EE342D7"/>
    <w:multiLevelType w:val="multilevel"/>
    <w:tmpl w:val="992A65E6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145"/>
        </w:tabs>
        <w:ind w:left="1145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29" w15:restartNumberingAfterBreak="0">
    <w:nsid w:val="4140722D"/>
    <w:multiLevelType w:val="hybridMultilevel"/>
    <w:tmpl w:val="DC6461A4"/>
    <w:lvl w:ilvl="0" w:tplc="48BCD5DE">
      <w:start w:val="1"/>
      <w:numFmt w:val="ganada"/>
      <w:lvlText w:val="%1．"/>
      <w:lvlJc w:val="left"/>
      <w:pPr>
        <w:tabs>
          <w:tab w:val="num" w:pos="1200"/>
        </w:tabs>
        <w:ind w:left="1200" w:hanging="40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20"/>
        </w:tabs>
        <w:ind w:left="18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020"/>
        </w:tabs>
        <w:ind w:left="30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220"/>
        </w:tabs>
        <w:ind w:left="42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00"/>
      </w:pPr>
      <w:rPr>
        <w:rFonts w:cs="Times New Roman"/>
      </w:rPr>
    </w:lvl>
  </w:abstractNum>
  <w:abstractNum w:abstractNumId="30" w15:restartNumberingAfterBreak="0">
    <w:nsid w:val="44F35065"/>
    <w:multiLevelType w:val="multilevel"/>
    <w:tmpl w:val="1658A73A"/>
    <w:lvl w:ilvl="0">
      <w:start w:val="1"/>
      <w:numFmt w:val="decimal"/>
      <w:lvlText w:val="%1."/>
      <w:lvlJc w:val="left"/>
      <w:pPr>
        <w:ind w:left="540" w:hanging="360"/>
      </w:pPr>
      <w:rPr>
        <w:rFonts w:cs="바탕체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31" w15:restartNumberingAfterBreak="0">
    <w:nsid w:val="46142670"/>
    <w:multiLevelType w:val="hybridMultilevel"/>
    <w:tmpl w:val="2728A48C"/>
    <w:lvl w:ilvl="0" w:tplc="42622FDC">
      <w:start w:val="1"/>
      <w:numFmt w:val="decimal"/>
      <w:lvlText w:val="(%1)"/>
      <w:lvlJc w:val="left"/>
      <w:pPr>
        <w:tabs>
          <w:tab w:val="num" w:pos="960"/>
        </w:tabs>
        <w:ind w:left="960" w:hanging="420"/>
      </w:pPr>
      <w:rPr>
        <w:rFonts w:cs="Times New Roman" w:hint="eastAsia"/>
      </w:rPr>
    </w:lvl>
    <w:lvl w:ilvl="1" w:tplc="DE76D350">
      <w:start w:val="1"/>
      <w:numFmt w:val="none"/>
      <w:lvlText w:val="4."/>
      <w:lvlJc w:val="left"/>
      <w:pPr>
        <w:tabs>
          <w:tab w:val="num" w:pos="1560"/>
        </w:tabs>
        <w:ind w:left="1560" w:hanging="40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32" w15:restartNumberingAfterBreak="0">
    <w:nsid w:val="4F48313D"/>
    <w:multiLevelType w:val="multilevel"/>
    <w:tmpl w:val="DD3871DE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3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33" w15:restartNumberingAfterBreak="0">
    <w:nsid w:val="50AE60A1"/>
    <w:multiLevelType w:val="multilevel"/>
    <w:tmpl w:val="78A024DA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decimal"/>
      <w:lvlText w:val="%2"/>
      <w:lvlJc w:val="left"/>
      <w:pPr>
        <w:tabs>
          <w:tab w:val="num" w:pos="565"/>
        </w:tabs>
        <w:ind w:left="1105" w:hanging="360"/>
      </w:pPr>
      <w:rPr>
        <w:rFonts w:cs="Times New Roman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34" w15:restartNumberingAfterBreak="0">
    <w:nsid w:val="51957F3C"/>
    <w:multiLevelType w:val="multilevel"/>
    <w:tmpl w:val="2728A48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20"/>
      </w:pPr>
      <w:rPr>
        <w:rFonts w:cs="Times New Roman" w:hint="eastAsia"/>
      </w:rPr>
    </w:lvl>
    <w:lvl w:ilvl="1">
      <w:start w:val="1"/>
      <w:numFmt w:val="none"/>
      <w:lvlText w:val="4."/>
      <w:lvlJc w:val="left"/>
      <w:pPr>
        <w:tabs>
          <w:tab w:val="num" w:pos="1560"/>
        </w:tabs>
        <w:ind w:left="1560" w:hanging="40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35" w15:restartNumberingAfterBreak="0">
    <w:nsid w:val="58CC4436"/>
    <w:multiLevelType w:val="multilevel"/>
    <w:tmpl w:val="AC68C412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4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36" w15:restartNumberingAfterBreak="0">
    <w:nsid w:val="59600619"/>
    <w:multiLevelType w:val="hybridMultilevel"/>
    <w:tmpl w:val="3266D3D4"/>
    <w:lvl w:ilvl="0" w:tplc="48BCD5DE">
      <w:start w:val="1"/>
      <w:numFmt w:val="ganada"/>
      <w:lvlText w:val="%1．"/>
      <w:lvlJc w:val="left"/>
      <w:pPr>
        <w:tabs>
          <w:tab w:val="num" w:pos="580"/>
        </w:tabs>
        <w:ind w:left="580" w:hanging="40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7" w15:restartNumberingAfterBreak="0">
    <w:nsid w:val="597F388A"/>
    <w:multiLevelType w:val="multilevel"/>
    <w:tmpl w:val="AC68C412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none"/>
      <w:lvlText w:val="14."/>
      <w:lvlJc w:val="left"/>
      <w:pPr>
        <w:tabs>
          <w:tab w:val="num" w:pos="980"/>
        </w:tabs>
        <w:ind w:left="1520" w:hanging="360"/>
      </w:pPr>
      <w:rPr>
        <w:rFonts w:cs="Courier New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  <w:rPr>
        <w:rFonts w:cs="Times New Roman"/>
      </w:rPr>
    </w:lvl>
  </w:abstractNum>
  <w:abstractNum w:abstractNumId="38" w15:restartNumberingAfterBreak="0">
    <w:nsid w:val="5C240863"/>
    <w:multiLevelType w:val="multilevel"/>
    <w:tmpl w:val="0B44A818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39" w15:restartNumberingAfterBreak="0">
    <w:nsid w:val="5CA2040B"/>
    <w:multiLevelType w:val="hybridMultilevel"/>
    <w:tmpl w:val="01A6991A"/>
    <w:lvl w:ilvl="0" w:tplc="8808381E">
      <w:start w:val="1"/>
      <w:numFmt w:val="decimal"/>
      <w:lvlText w:val="%1."/>
      <w:lvlJc w:val="left"/>
      <w:pPr>
        <w:ind w:left="540" w:hanging="360"/>
      </w:pPr>
      <w:rPr>
        <w:rFonts w:cs="Times New Roman" w:hint="eastAsia"/>
      </w:rPr>
    </w:lvl>
    <w:lvl w:ilvl="1" w:tplc="EA568DFA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 w:tplc="BC6A9D5C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 w:tplc="9C2E243C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 w:tplc="0409000F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 w:tplc="3F5E7F00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40" w15:restartNumberingAfterBreak="0">
    <w:nsid w:val="5E0708A2"/>
    <w:multiLevelType w:val="hybridMultilevel"/>
    <w:tmpl w:val="CFB60B0C"/>
    <w:lvl w:ilvl="0" w:tplc="013A4EDE">
      <w:start w:val="1"/>
      <w:numFmt w:val="ganada"/>
      <w:lvlText w:val="%1."/>
      <w:lvlJc w:val="left"/>
      <w:pPr>
        <w:tabs>
          <w:tab w:val="num" w:pos="400"/>
        </w:tabs>
        <w:ind w:left="1200" w:hanging="40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41" w15:restartNumberingAfterBreak="0">
    <w:nsid w:val="5F9C31D0"/>
    <w:multiLevelType w:val="multilevel"/>
    <w:tmpl w:val="78A024DA"/>
    <w:lvl w:ilvl="0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>
      <w:start w:val="1"/>
      <w:numFmt w:val="decimal"/>
      <w:lvlText w:val="%2"/>
      <w:lvlJc w:val="left"/>
      <w:pPr>
        <w:tabs>
          <w:tab w:val="num" w:pos="565"/>
        </w:tabs>
        <w:ind w:left="1105" w:hanging="360"/>
      </w:pPr>
      <w:rPr>
        <w:rFonts w:cs="Times New Roman" w:hint="eastAsia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42" w15:restartNumberingAfterBreak="0">
    <w:nsid w:val="6A9E047F"/>
    <w:multiLevelType w:val="multilevel"/>
    <w:tmpl w:val="0ED08C14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43" w15:restartNumberingAfterBreak="0">
    <w:nsid w:val="6E266DE7"/>
    <w:multiLevelType w:val="multilevel"/>
    <w:tmpl w:val="D090D646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44" w15:restartNumberingAfterBreak="0">
    <w:nsid w:val="6F4F0BEF"/>
    <w:multiLevelType w:val="multilevel"/>
    <w:tmpl w:val="38F20426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abstractNum w:abstractNumId="45" w15:restartNumberingAfterBreak="0">
    <w:nsid w:val="78831C31"/>
    <w:multiLevelType w:val="hybridMultilevel"/>
    <w:tmpl w:val="78A024DA"/>
    <w:lvl w:ilvl="0" w:tplc="EA568DFA">
      <w:start w:val="1"/>
      <w:numFmt w:val="decimal"/>
      <w:lvlText w:val="(%1)"/>
      <w:lvlJc w:val="left"/>
      <w:pPr>
        <w:ind w:left="940" w:hanging="400"/>
      </w:pPr>
      <w:rPr>
        <w:rFonts w:cs="Times New Roman" w:hint="eastAsia"/>
        <w:b w:val="0"/>
        <w:color w:val="auto"/>
      </w:rPr>
    </w:lvl>
    <w:lvl w:ilvl="1" w:tplc="4532213C">
      <w:start w:val="1"/>
      <w:numFmt w:val="decimal"/>
      <w:lvlText w:val="%2"/>
      <w:lvlJc w:val="left"/>
      <w:pPr>
        <w:tabs>
          <w:tab w:val="num" w:pos="565"/>
        </w:tabs>
        <w:ind w:left="1105" w:hanging="360"/>
      </w:pPr>
      <w:rPr>
        <w:rFonts w:cs="Times New Roman"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5"/>
        </w:tabs>
        <w:ind w:left="234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5"/>
        </w:tabs>
        <w:ind w:left="354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5"/>
        </w:tabs>
        <w:ind w:left="3945" w:hanging="400"/>
      </w:pPr>
      <w:rPr>
        <w:rFonts w:cs="Times New Roman"/>
      </w:rPr>
    </w:lvl>
  </w:abstractNum>
  <w:abstractNum w:abstractNumId="46" w15:restartNumberingAfterBreak="0">
    <w:nsid w:val="78E1342B"/>
    <w:multiLevelType w:val="multilevel"/>
    <w:tmpl w:val="3266D3D4"/>
    <w:lvl w:ilvl="0">
      <w:start w:val="1"/>
      <w:numFmt w:val="ganada"/>
      <w:lvlText w:val="%1．"/>
      <w:lvlJc w:val="left"/>
      <w:pPr>
        <w:tabs>
          <w:tab w:val="num" w:pos="580"/>
        </w:tabs>
        <w:ind w:left="580" w:hanging="400"/>
      </w:pPr>
      <w:rPr>
        <w:rFonts w:cs="Times New Roman"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47" w15:restartNumberingAfterBreak="0">
    <w:nsid w:val="7B716760"/>
    <w:multiLevelType w:val="multilevel"/>
    <w:tmpl w:val="6E68F25C"/>
    <w:lvl w:ilvl="0">
      <w:start w:val="1"/>
      <w:numFmt w:val="decimal"/>
      <w:lvlText w:val="%1."/>
      <w:lvlJc w:val="left"/>
      <w:pPr>
        <w:ind w:left="540" w:hanging="360"/>
      </w:pPr>
      <w:rPr>
        <w:rFonts w:cs="Courier New" w:hint="eastAsia"/>
      </w:rPr>
    </w:lvl>
    <w:lvl w:ilvl="1">
      <w:start w:val="1"/>
      <w:numFmt w:val="decimal"/>
      <w:lvlText w:val="(%2)"/>
      <w:lvlJc w:val="left"/>
      <w:pPr>
        <w:ind w:left="995" w:hanging="400"/>
      </w:pPr>
      <w:rPr>
        <w:rFonts w:cs="Times New Roman" w:hint="eastAsia"/>
        <w:b w:val="0"/>
        <w:color w:val="auto"/>
      </w:rPr>
    </w:lvl>
    <w:lvl w:ilvl="2">
      <w:start w:val="1"/>
      <w:numFmt w:val="ganada"/>
      <w:lvlText w:val="%3"/>
      <w:lvlJc w:val="left"/>
      <w:pPr>
        <w:tabs>
          <w:tab w:val="num" w:pos="1395"/>
        </w:tabs>
        <w:ind w:left="1395" w:hanging="40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  <w:rPr>
        <w:rFonts w:cs="Times New Roman" w:hint="eastAsia"/>
      </w:rPr>
    </w:lvl>
    <w:lvl w:ilvl="4">
      <w:numFmt w:val="bullet"/>
      <w:lvlText w:val=""/>
      <w:lvlJc w:val="left"/>
      <w:pPr>
        <w:tabs>
          <w:tab w:val="num" w:pos="2155"/>
        </w:tabs>
        <w:ind w:left="2155" w:hanging="360"/>
      </w:pPr>
      <w:rPr>
        <w:rFonts w:ascii="Wingdings" w:eastAsia="맑은 고딕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400"/>
      </w:pPr>
      <w:rPr>
        <w:rFonts w:cs="Times New Roman" w:hint="eastAsia"/>
      </w:rPr>
    </w:lvl>
    <w:lvl w:ilvl="6">
      <w:start w:val="7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맑은 고딕" w:eastAsia="맑은 고딕" w:hAnsi="맑은 고딕" w:hint="eastAsia"/>
      </w:rPr>
    </w:lvl>
    <w:lvl w:ilvl="7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num w:numId="1" w16cid:durableId="675696441">
    <w:abstractNumId w:val="39"/>
  </w:num>
  <w:num w:numId="2" w16cid:durableId="1791246162">
    <w:abstractNumId w:val="31"/>
  </w:num>
  <w:num w:numId="3" w16cid:durableId="862547919">
    <w:abstractNumId w:val="36"/>
  </w:num>
  <w:num w:numId="4" w16cid:durableId="66654843">
    <w:abstractNumId w:val="18"/>
  </w:num>
  <w:num w:numId="5" w16cid:durableId="1665276208">
    <w:abstractNumId w:val="30"/>
  </w:num>
  <w:num w:numId="6" w16cid:durableId="1185435999">
    <w:abstractNumId w:val="21"/>
  </w:num>
  <w:num w:numId="7" w16cid:durableId="1440880529">
    <w:abstractNumId w:val="27"/>
  </w:num>
  <w:num w:numId="8" w16cid:durableId="1569611801">
    <w:abstractNumId w:val="10"/>
  </w:num>
  <w:num w:numId="9" w16cid:durableId="63837841">
    <w:abstractNumId w:val="42"/>
  </w:num>
  <w:num w:numId="10" w16cid:durableId="1443107233">
    <w:abstractNumId w:val="47"/>
  </w:num>
  <w:num w:numId="11" w16cid:durableId="273444484">
    <w:abstractNumId w:val="44"/>
  </w:num>
  <w:num w:numId="12" w16cid:durableId="1584217732">
    <w:abstractNumId w:val="17"/>
  </w:num>
  <w:num w:numId="13" w16cid:durableId="1731339802">
    <w:abstractNumId w:val="38"/>
  </w:num>
  <w:num w:numId="14" w16cid:durableId="668408352">
    <w:abstractNumId w:val="37"/>
  </w:num>
  <w:num w:numId="15" w16cid:durableId="1801530631">
    <w:abstractNumId w:val="16"/>
  </w:num>
  <w:num w:numId="16" w16cid:durableId="64423491">
    <w:abstractNumId w:val="15"/>
  </w:num>
  <w:num w:numId="17" w16cid:durableId="766341491">
    <w:abstractNumId w:val="35"/>
  </w:num>
  <w:num w:numId="18" w16cid:durableId="1836794769">
    <w:abstractNumId w:val="25"/>
  </w:num>
  <w:num w:numId="19" w16cid:durableId="361253339">
    <w:abstractNumId w:val="32"/>
  </w:num>
  <w:num w:numId="20" w16cid:durableId="225191435">
    <w:abstractNumId w:val="22"/>
  </w:num>
  <w:num w:numId="21" w16cid:durableId="326328351">
    <w:abstractNumId w:val="24"/>
  </w:num>
  <w:num w:numId="22" w16cid:durableId="1883513382">
    <w:abstractNumId w:val="43"/>
  </w:num>
  <w:num w:numId="23" w16cid:durableId="1859464992">
    <w:abstractNumId w:val="46"/>
  </w:num>
  <w:num w:numId="24" w16cid:durableId="1455127863">
    <w:abstractNumId w:val="11"/>
  </w:num>
  <w:num w:numId="25" w16cid:durableId="1914928145">
    <w:abstractNumId w:val="28"/>
  </w:num>
  <w:num w:numId="26" w16cid:durableId="724135415">
    <w:abstractNumId w:val="45"/>
  </w:num>
  <w:num w:numId="27" w16cid:durableId="794834567">
    <w:abstractNumId w:val="23"/>
  </w:num>
  <w:num w:numId="28" w16cid:durableId="1745298327">
    <w:abstractNumId w:val="14"/>
  </w:num>
  <w:num w:numId="29" w16cid:durableId="1529561131">
    <w:abstractNumId w:val="19"/>
  </w:num>
  <w:num w:numId="30" w16cid:durableId="1102721110">
    <w:abstractNumId w:val="20"/>
  </w:num>
  <w:num w:numId="31" w16cid:durableId="372924343">
    <w:abstractNumId w:val="33"/>
  </w:num>
  <w:num w:numId="32" w16cid:durableId="514659113">
    <w:abstractNumId w:val="34"/>
  </w:num>
  <w:num w:numId="33" w16cid:durableId="1465729949">
    <w:abstractNumId w:val="41"/>
  </w:num>
  <w:num w:numId="34" w16cid:durableId="1551503125">
    <w:abstractNumId w:val="26"/>
  </w:num>
  <w:num w:numId="35" w16cid:durableId="590164141">
    <w:abstractNumId w:val="40"/>
  </w:num>
  <w:num w:numId="36" w16cid:durableId="120999674">
    <w:abstractNumId w:val="12"/>
  </w:num>
  <w:num w:numId="37" w16cid:durableId="151529465">
    <w:abstractNumId w:val="29"/>
  </w:num>
  <w:num w:numId="38" w16cid:durableId="817648626">
    <w:abstractNumId w:val="13"/>
  </w:num>
  <w:num w:numId="39" w16cid:durableId="83305717">
    <w:abstractNumId w:val="9"/>
  </w:num>
  <w:num w:numId="40" w16cid:durableId="24260215">
    <w:abstractNumId w:val="7"/>
  </w:num>
  <w:num w:numId="41" w16cid:durableId="534268037">
    <w:abstractNumId w:val="6"/>
  </w:num>
  <w:num w:numId="42" w16cid:durableId="566381544">
    <w:abstractNumId w:val="5"/>
  </w:num>
  <w:num w:numId="43" w16cid:durableId="1484543983">
    <w:abstractNumId w:val="4"/>
  </w:num>
  <w:num w:numId="44" w16cid:durableId="609246349">
    <w:abstractNumId w:val="8"/>
  </w:num>
  <w:num w:numId="45" w16cid:durableId="337734930">
    <w:abstractNumId w:val="3"/>
  </w:num>
  <w:num w:numId="46" w16cid:durableId="1949313215">
    <w:abstractNumId w:val="2"/>
  </w:num>
  <w:num w:numId="47" w16cid:durableId="1517115097">
    <w:abstractNumId w:val="1"/>
  </w:num>
  <w:num w:numId="48" w16cid:durableId="9281228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D4"/>
    <w:rsid w:val="00001B5A"/>
    <w:rsid w:val="000068A6"/>
    <w:rsid w:val="00007AC7"/>
    <w:rsid w:val="00027E94"/>
    <w:rsid w:val="00030C89"/>
    <w:rsid w:val="00030FD2"/>
    <w:rsid w:val="00035921"/>
    <w:rsid w:val="00043652"/>
    <w:rsid w:val="000463DA"/>
    <w:rsid w:val="000475F4"/>
    <w:rsid w:val="00047997"/>
    <w:rsid w:val="000524FA"/>
    <w:rsid w:val="00054FFF"/>
    <w:rsid w:val="00057C94"/>
    <w:rsid w:val="000639A3"/>
    <w:rsid w:val="00076F93"/>
    <w:rsid w:val="00080E32"/>
    <w:rsid w:val="00081BF6"/>
    <w:rsid w:val="0008241E"/>
    <w:rsid w:val="0008501A"/>
    <w:rsid w:val="00097A0C"/>
    <w:rsid w:val="000A0422"/>
    <w:rsid w:val="000A0443"/>
    <w:rsid w:val="000A1852"/>
    <w:rsid w:val="000A1E57"/>
    <w:rsid w:val="000A53F0"/>
    <w:rsid w:val="000A6138"/>
    <w:rsid w:val="000B28C7"/>
    <w:rsid w:val="000B4E7A"/>
    <w:rsid w:val="000C7DD1"/>
    <w:rsid w:val="000D0AD8"/>
    <w:rsid w:val="000D1D2E"/>
    <w:rsid w:val="000D1FFB"/>
    <w:rsid w:val="000E00C4"/>
    <w:rsid w:val="000E3233"/>
    <w:rsid w:val="000E3F7F"/>
    <w:rsid w:val="000E4DB0"/>
    <w:rsid w:val="0010063C"/>
    <w:rsid w:val="00107A2E"/>
    <w:rsid w:val="0011204C"/>
    <w:rsid w:val="001139C2"/>
    <w:rsid w:val="001327E0"/>
    <w:rsid w:val="001345DA"/>
    <w:rsid w:val="00134A2D"/>
    <w:rsid w:val="0014101A"/>
    <w:rsid w:val="001421B0"/>
    <w:rsid w:val="00143C71"/>
    <w:rsid w:val="00144F7F"/>
    <w:rsid w:val="00152B2A"/>
    <w:rsid w:val="001547A3"/>
    <w:rsid w:val="001642C5"/>
    <w:rsid w:val="0016581D"/>
    <w:rsid w:val="001663A1"/>
    <w:rsid w:val="001716F7"/>
    <w:rsid w:val="00171990"/>
    <w:rsid w:val="0018611F"/>
    <w:rsid w:val="001863FA"/>
    <w:rsid w:val="00186719"/>
    <w:rsid w:val="001A10BF"/>
    <w:rsid w:val="001A5A3B"/>
    <w:rsid w:val="001A604E"/>
    <w:rsid w:val="001B065B"/>
    <w:rsid w:val="001B1824"/>
    <w:rsid w:val="001B410E"/>
    <w:rsid w:val="001B6497"/>
    <w:rsid w:val="001B6D18"/>
    <w:rsid w:val="001C0432"/>
    <w:rsid w:val="001C5034"/>
    <w:rsid w:val="001D0102"/>
    <w:rsid w:val="001D39D0"/>
    <w:rsid w:val="001D3E7E"/>
    <w:rsid w:val="001E4441"/>
    <w:rsid w:val="001E559C"/>
    <w:rsid w:val="001F1F9D"/>
    <w:rsid w:val="002000A5"/>
    <w:rsid w:val="002009BB"/>
    <w:rsid w:val="00203F73"/>
    <w:rsid w:val="00213F66"/>
    <w:rsid w:val="00226E8E"/>
    <w:rsid w:val="00234CE7"/>
    <w:rsid w:val="002355D5"/>
    <w:rsid w:val="00246115"/>
    <w:rsid w:val="00250069"/>
    <w:rsid w:val="00255413"/>
    <w:rsid w:val="00261BD8"/>
    <w:rsid w:val="00272595"/>
    <w:rsid w:val="00274F6C"/>
    <w:rsid w:val="00275C97"/>
    <w:rsid w:val="0028181D"/>
    <w:rsid w:val="00286B4A"/>
    <w:rsid w:val="00293A31"/>
    <w:rsid w:val="00293D57"/>
    <w:rsid w:val="00297F4C"/>
    <w:rsid w:val="002A16FE"/>
    <w:rsid w:val="002A1771"/>
    <w:rsid w:val="002B60F6"/>
    <w:rsid w:val="002B6589"/>
    <w:rsid w:val="002B79A2"/>
    <w:rsid w:val="002C2223"/>
    <w:rsid w:val="002C5A60"/>
    <w:rsid w:val="002C7E41"/>
    <w:rsid w:val="002D5736"/>
    <w:rsid w:val="002D62F9"/>
    <w:rsid w:val="002E0F55"/>
    <w:rsid w:val="002E10B5"/>
    <w:rsid w:val="002F39E0"/>
    <w:rsid w:val="002F4404"/>
    <w:rsid w:val="002F6907"/>
    <w:rsid w:val="00302C4B"/>
    <w:rsid w:val="00304134"/>
    <w:rsid w:val="00310B34"/>
    <w:rsid w:val="00311486"/>
    <w:rsid w:val="003158AB"/>
    <w:rsid w:val="00324E31"/>
    <w:rsid w:val="003255E9"/>
    <w:rsid w:val="00326223"/>
    <w:rsid w:val="00326558"/>
    <w:rsid w:val="00330F6C"/>
    <w:rsid w:val="00336508"/>
    <w:rsid w:val="00340DD0"/>
    <w:rsid w:val="00341479"/>
    <w:rsid w:val="00344A26"/>
    <w:rsid w:val="00345AF5"/>
    <w:rsid w:val="003517A3"/>
    <w:rsid w:val="00351E31"/>
    <w:rsid w:val="00352233"/>
    <w:rsid w:val="0035309B"/>
    <w:rsid w:val="00353ED7"/>
    <w:rsid w:val="003542DB"/>
    <w:rsid w:val="0036159C"/>
    <w:rsid w:val="0037431A"/>
    <w:rsid w:val="0038647B"/>
    <w:rsid w:val="00387F9C"/>
    <w:rsid w:val="003A6148"/>
    <w:rsid w:val="003A768F"/>
    <w:rsid w:val="003B2B29"/>
    <w:rsid w:val="003B6BD9"/>
    <w:rsid w:val="003C74B3"/>
    <w:rsid w:val="003D684D"/>
    <w:rsid w:val="003D68C9"/>
    <w:rsid w:val="003E4C88"/>
    <w:rsid w:val="003E739F"/>
    <w:rsid w:val="003E73F5"/>
    <w:rsid w:val="003F0134"/>
    <w:rsid w:val="003F0415"/>
    <w:rsid w:val="003F105C"/>
    <w:rsid w:val="003F342E"/>
    <w:rsid w:val="003F7CDE"/>
    <w:rsid w:val="004001D9"/>
    <w:rsid w:val="00402491"/>
    <w:rsid w:val="00402FDA"/>
    <w:rsid w:val="004038DC"/>
    <w:rsid w:val="00406F66"/>
    <w:rsid w:val="00411FD9"/>
    <w:rsid w:val="00412BDD"/>
    <w:rsid w:val="00420BA0"/>
    <w:rsid w:val="00430319"/>
    <w:rsid w:val="00433964"/>
    <w:rsid w:val="004523E3"/>
    <w:rsid w:val="0045249B"/>
    <w:rsid w:val="00462F37"/>
    <w:rsid w:val="00482179"/>
    <w:rsid w:val="00486D74"/>
    <w:rsid w:val="0049478F"/>
    <w:rsid w:val="00496AB9"/>
    <w:rsid w:val="004A25C1"/>
    <w:rsid w:val="004A492D"/>
    <w:rsid w:val="004B68DC"/>
    <w:rsid w:val="004C25EF"/>
    <w:rsid w:val="004C2ABB"/>
    <w:rsid w:val="004C2B2E"/>
    <w:rsid w:val="004C4266"/>
    <w:rsid w:val="004C5636"/>
    <w:rsid w:val="004C59F2"/>
    <w:rsid w:val="004D0DBE"/>
    <w:rsid w:val="004D201C"/>
    <w:rsid w:val="004D20D6"/>
    <w:rsid w:val="004E17CF"/>
    <w:rsid w:val="004E515A"/>
    <w:rsid w:val="004F19A3"/>
    <w:rsid w:val="004F3569"/>
    <w:rsid w:val="004F6535"/>
    <w:rsid w:val="0050143E"/>
    <w:rsid w:val="00501C5E"/>
    <w:rsid w:val="00502A23"/>
    <w:rsid w:val="005101E9"/>
    <w:rsid w:val="00510F40"/>
    <w:rsid w:val="005133B0"/>
    <w:rsid w:val="00514813"/>
    <w:rsid w:val="00527630"/>
    <w:rsid w:val="005312FA"/>
    <w:rsid w:val="00533869"/>
    <w:rsid w:val="00533C4F"/>
    <w:rsid w:val="00536D3F"/>
    <w:rsid w:val="005375B5"/>
    <w:rsid w:val="0053789F"/>
    <w:rsid w:val="005478E6"/>
    <w:rsid w:val="00550CE7"/>
    <w:rsid w:val="00556D0C"/>
    <w:rsid w:val="00563A37"/>
    <w:rsid w:val="00565613"/>
    <w:rsid w:val="00577864"/>
    <w:rsid w:val="00583ED9"/>
    <w:rsid w:val="005862B0"/>
    <w:rsid w:val="005B2132"/>
    <w:rsid w:val="005B39F0"/>
    <w:rsid w:val="005C1E97"/>
    <w:rsid w:val="005D6BE9"/>
    <w:rsid w:val="005E050E"/>
    <w:rsid w:val="005E50BB"/>
    <w:rsid w:val="005F312E"/>
    <w:rsid w:val="005F6638"/>
    <w:rsid w:val="006056E4"/>
    <w:rsid w:val="0061183B"/>
    <w:rsid w:val="00613608"/>
    <w:rsid w:val="006200E0"/>
    <w:rsid w:val="0062038B"/>
    <w:rsid w:val="006219A3"/>
    <w:rsid w:val="00621C0A"/>
    <w:rsid w:val="00622C2D"/>
    <w:rsid w:val="00630A50"/>
    <w:rsid w:val="006324A8"/>
    <w:rsid w:val="00634DD4"/>
    <w:rsid w:val="0063669B"/>
    <w:rsid w:val="00640BCC"/>
    <w:rsid w:val="00642B73"/>
    <w:rsid w:val="00646F27"/>
    <w:rsid w:val="00647F73"/>
    <w:rsid w:val="0065303F"/>
    <w:rsid w:val="00653D11"/>
    <w:rsid w:val="00657353"/>
    <w:rsid w:val="00660184"/>
    <w:rsid w:val="006701A2"/>
    <w:rsid w:val="00671A7B"/>
    <w:rsid w:val="00677D4E"/>
    <w:rsid w:val="006821C5"/>
    <w:rsid w:val="0068419F"/>
    <w:rsid w:val="00687C87"/>
    <w:rsid w:val="00692220"/>
    <w:rsid w:val="006946B7"/>
    <w:rsid w:val="00695706"/>
    <w:rsid w:val="006A3D37"/>
    <w:rsid w:val="006A44B4"/>
    <w:rsid w:val="006A4FFB"/>
    <w:rsid w:val="006A5272"/>
    <w:rsid w:val="006B4A7C"/>
    <w:rsid w:val="006B4E9E"/>
    <w:rsid w:val="006C017F"/>
    <w:rsid w:val="006C05E5"/>
    <w:rsid w:val="006C2B5B"/>
    <w:rsid w:val="006D173F"/>
    <w:rsid w:val="006D59FE"/>
    <w:rsid w:val="006D6305"/>
    <w:rsid w:val="006E3AEB"/>
    <w:rsid w:val="006E586F"/>
    <w:rsid w:val="006F0C55"/>
    <w:rsid w:val="006F6E0E"/>
    <w:rsid w:val="006F6FFB"/>
    <w:rsid w:val="006F78BE"/>
    <w:rsid w:val="007031CB"/>
    <w:rsid w:val="00705169"/>
    <w:rsid w:val="007051F9"/>
    <w:rsid w:val="0070704C"/>
    <w:rsid w:val="00714596"/>
    <w:rsid w:val="00715DF9"/>
    <w:rsid w:val="00723369"/>
    <w:rsid w:val="00724E55"/>
    <w:rsid w:val="007252BE"/>
    <w:rsid w:val="00731326"/>
    <w:rsid w:val="007317E6"/>
    <w:rsid w:val="00732128"/>
    <w:rsid w:val="007321CC"/>
    <w:rsid w:val="007352F0"/>
    <w:rsid w:val="00742A7F"/>
    <w:rsid w:val="00746C5C"/>
    <w:rsid w:val="00753A7D"/>
    <w:rsid w:val="007575E8"/>
    <w:rsid w:val="007617DE"/>
    <w:rsid w:val="00762944"/>
    <w:rsid w:val="00762E97"/>
    <w:rsid w:val="007659A8"/>
    <w:rsid w:val="0077633F"/>
    <w:rsid w:val="007813DB"/>
    <w:rsid w:val="00786E68"/>
    <w:rsid w:val="00790FD4"/>
    <w:rsid w:val="00796384"/>
    <w:rsid w:val="007A6BE3"/>
    <w:rsid w:val="007B7128"/>
    <w:rsid w:val="007C3A66"/>
    <w:rsid w:val="007C401C"/>
    <w:rsid w:val="007C54A1"/>
    <w:rsid w:val="007C7AD5"/>
    <w:rsid w:val="007D081C"/>
    <w:rsid w:val="007D11BE"/>
    <w:rsid w:val="007D3F71"/>
    <w:rsid w:val="007E04F1"/>
    <w:rsid w:val="007E155F"/>
    <w:rsid w:val="007F6470"/>
    <w:rsid w:val="00803C99"/>
    <w:rsid w:val="00804888"/>
    <w:rsid w:val="00804BAB"/>
    <w:rsid w:val="00805801"/>
    <w:rsid w:val="00814200"/>
    <w:rsid w:val="00820128"/>
    <w:rsid w:val="00820EDA"/>
    <w:rsid w:val="00823680"/>
    <w:rsid w:val="008245A5"/>
    <w:rsid w:val="00832DEF"/>
    <w:rsid w:val="008352A3"/>
    <w:rsid w:val="00847ADA"/>
    <w:rsid w:val="008553C4"/>
    <w:rsid w:val="0086164D"/>
    <w:rsid w:val="00877718"/>
    <w:rsid w:val="0089389C"/>
    <w:rsid w:val="008A3009"/>
    <w:rsid w:val="008B302D"/>
    <w:rsid w:val="008B66AA"/>
    <w:rsid w:val="008B72C7"/>
    <w:rsid w:val="008B7552"/>
    <w:rsid w:val="008C076F"/>
    <w:rsid w:val="008C3ACB"/>
    <w:rsid w:val="008C49A4"/>
    <w:rsid w:val="008C6C53"/>
    <w:rsid w:val="008D3F8A"/>
    <w:rsid w:val="008E658F"/>
    <w:rsid w:val="008F090A"/>
    <w:rsid w:val="00906D0C"/>
    <w:rsid w:val="00910527"/>
    <w:rsid w:val="009113D1"/>
    <w:rsid w:val="00912CAC"/>
    <w:rsid w:val="009159CD"/>
    <w:rsid w:val="009159D3"/>
    <w:rsid w:val="009315B5"/>
    <w:rsid w:val="0094393E"/>
    <w:rsid w:val="009467D2"/>
    <w:rsid w:val="00950A27"/>
    <w:rsid w:val="00957398"/>
    <w:rsid w:val="00972D70"/>
    <w:rsid w:val="00981003"/>
    <w:rsid w:val="00984355"/>
    <w:rsid w:val="0099590E"/>
    <w:rsid w:val="00997A02"/>
    <w:rsid w:val="009B2674"/>
    <w:rsid w:val="009B6ED7"/>
    <w:rsid w:val="009B7F18"/>
    <w:rsid w:val="009D1246"/>
    <w:rsid w:val="009D20D2"/>
    <w:rsid w:val="009D48CA"/>
    <w:rsid w:val="009F53EE"/>
    <w:rsid w:val="00A01605"/>
    <w:rsid w:val="00A025BB"/>
    <w:rsid w:val="00A05B92"/>
    <w:rsid w:val="00A24112"/>
    <w:rsid w:val="00A26F0F"/>
    <w:rsid w:val="00A412DD"/>
    <w:rsid w:val="00A422EA"/>
    <w:rsid w:val="00A45A9D"/>
    <w:rsid w:val="00A47199"/>
    <w:rsid w:val="00A5643E"/>
    <w:rsid w:val="00A67A29"/>
    <w:rsid w:val="00A71EF2"/>
    <w:rsid w:val="00A73D75"/>
    <w:rsid w:val="00A759D1"/>
    <w:rsid w:val="00A75D51"/>
    <w:rsid w:val="00A8184F"/>
    <w:rsid w:val="00A81B86"/>
    <w:rsid w:val="00A83890"/>
    <w:rsid w:val="00A8551D"/>
    <w:rsid w:val="00A863E3"/>
    <w:rsid w:val="00A94DD7"/>
    <w:rsid w:val="00A957C4"/>
    <w:rsid w:val="00AA128A"/>
    <w:rsid w:val="00AA3577"/>
    <w:rsid w:val="00AA718B"/>
    <w:rsid w:val="00AB183C"/>
    <w:rsid w:val="00AB2388"/>
    <w:rsid w:val="00AB5898"/>
    <w:rsid w:val="00AC04F9"/>
    <w:rsid w:val="00AC0542"/>
    <w:rsid w:val="00AC4A27"/>
    <w:rsid w:val="00AD0306"/>
    <w:rsid w:val="00AE27AA"/>
    <w:rsid w:val="00AE4D7B"/>
    <w:rsid w:val="00AE5693"/>
    <w:rsid w:val="00AE76F0"/>
    <w:rsid w:val="00AF52F4"/>
    <w:rsid w:val="00AF786B"/>
    <w:rsid w:val="00B05157"/>
    <w:rsid w:val="00B055C5"/>
    <w:rsid w:val="00B06F4B"/>
    <w:rsid w:val="00B11DB7"/>
    <w:rsid w:val="00B13BD0"/>
    <w:rsid w:val="00B2025A"/>
    <w:rsid w:val="00B2184B"/>
    <w:rsid w:val="00B23419"/>
    <w:rsid w:val="00B264E7"/>
    <w:rsid w:val="00B339B0"/>
    <w:rsid w:val="00B34A56"/>
    <w:rsid w:val="00B42524"/>
    <w:rsid w:val="00B45448"/>
    <w:rsid w:val="00B51FA5"/>
    <w:rsid w:val="00B616C2"/>
    <w:rsid w:val="00B651C5"/>
    <w:rsid w:val="00B6531F"/>
    <w:rsid w:val="00B77DC5"/>
    <w:rsid w:val="00B84E38"/>
    <w:rsid w:val="00B84ECC"/>
    <w:rsid w:val="00B96B3F"/>
    <w:rsid w:val="00BA106E"/>
    <w:rsid w:val="00BA3252"/>
    <w:rsid w:val="00BA5124"/>
    <w:rsid w:val="00BA64FA"/>
    <w:rsid w:val="00BA7505"/>
    <w:rsid w:val="00BB0529"/>
    <w:rsid w:val="00BB4E1C"/>
    <w:rsid w:val="00BC1A33"/>
    <w:rsid w:val="00BC2EBC"/>
    <w:rsid w:val="00BD6207"/>
    <w:rsid w:val="00BE1616"/>
    <w:rsid w:val="00BE29C1"/>
    <w:rsid w:val="00BE457D"/>
    <w:rsid w:val="00BE5972"/>
    <w:rsid w:val="00BF445F"/>
    <w:rsid w:val="00C100A9"/>
    <w:rsid w:val="00C2581B"/>
    <w:rsid w:val="00C25E68"/>
    <w:rsid w:val="00C25EF9"/>
    <w:rsid w:val="00C5520B"/>
    <w:rsid w:val="00C559E2"/>
    <w:rsid w:val="00C56648"/>
    <w:rsid w:val="00C6068E"/>
    <w:rsid w:val="00C60B4F"/>
    <w:rsid w:val="00C6284A"/>
    <w:rsid w:val="00C704D3"/>
    <w:rsid w:val="00C7070B"/>
    <w:rsid w:val="00C757EA"/>
    <w:rsid w:val="00C760B9"/>
    <w:rsid w:val="00C768AC"/>
    <w:rsid w:val="00C77548"/>
    <w:rsid w:val="00C85FF8"/>
    <w:rsid w:val="00C941B2"/>
    <w:rsid w:val="00C96DC3"/>
    <w:rsid w:val="00CA2AE6"/>
    <w:rsid w:val="00CB0E28"/>
    <w:rsid w:val="00CB3FF3"/>
    <w:rsid w:val="00CB5EE0"/>
    <w:rsid w:val="00CB7E08"/>
    <w:rsid w:val="00CC18C4"/>
    <w:rsid w:val="00CD40F6"/>
    <w:rsid w:val="00CE2B4F"/>
    <w:rsid w:val="00CE7ED9"/>
    <w:rsid w:val="00CF0334"/>
    <w:rsid w:val="00CF2397"/>
    <w:rsid w:val="00CF7D80"/>
    <w:rsid w:val="00D14D86"/>
    <w:rsid w:val="00D154EE"/>
    <w:rsid w:val="00D15961"/>
    <w:rsid w:val="00D1684C"/>
    <w:rsid w:val="00D20B01"/>
    <w:rsid w:val="00D24304"/>
    <w:rsid w:val="00D243AE"/>
    <w:rsid w:val="00D2557C"/>
    <w:rsid w:val="00D25BEA"/>
    <w:rsid w:val="00D3030E"/>
    <w:rsid w:val="00D5437C"/>
    <w:rsid w:val="00D6373E"/>
    <w:rsid w:val="00D7117C"/>
    <w:rsid w:val="00D7307F"/>
    <w:rsid w:val="00D80025"/>
    <w:rsid w:val="00D81804"/>
    <w:rsid w:val="00D85A92"/>
    <w:rsid w:val="00D86DA3"/>
    <w:rsid w:val="00D91074"/>
    <w:rsid w:val="00D9477E"/>
    <w:rsid w:val="00D958E7"/>
    <w:rsid w:val="00D96C3E"/>
    <w:rsid w:val="00DA3B1C"/>
    <w:rsid w:val="00DA40AC"/>
    <w:rsid w:val="00DA64D5"/>
    <w:rsid w:val="00DB4C67"/>
    <w:rsid w:val="00DB5796"/>
    <w:rsid w:val="00DC2176"/>
    <w:rsid w:val="00DC2EFF"/>
    <w:rsid w:val="00DC7717"/>
    <w:rsid w:val="00DD0495"/>
    <w:rsid w:val="00DD57FD"/>
    <w:rsid w:val="00DE05BA"/>
    <w:rsid w:val="00DE3F35"/>
    <w:rsid w:val="00DE7680"/>
    <w:rsid w:val="00DF4ACB"/>
    <w:rsid w:val="00DF55D4"/>
    <w:rsid w:val="00E0187C"/>
    <w:rsid w:val="00E01915"/>
    <w:rsid w:val="00E14B3C"/>
    <w:rsid w:val="00E15B71"/>
    <w:rsid w:val="00E2120A"/>
    <w:rsid w:val="00E227B5"/>
    <w:rsid w:val="00E23720"/>
    <w:rsid w:val="00E242E2"/>
    <w:rsid w:val="00E26556"/>
    <w:rsid w:val="00E36AD4"/>
    <w:rsid w:val="00E371C5"/>
    <w:rsid w:val="00E37860"/>
    <w:rsid w:val="00E41421"/>
    <w:rsid w:val="00E42731"/>
    <w:rsid w:val="00E53744"/>
    <w:rsid w:val="00E54E13"/>
    <w:rsid w:val="00E54FFD"/>
    <w:rsid w:val="00E551AE"/>
    <w:rsid w:val="00E56017"/>
    <w:rsid w:val="00E568D0"/>
    <w:rsid w:val="00E60706"/>
    <w:rsid w:val="00E6628A"/>
    <w:rsid w:val="00E73724"/>
    <w:rsid w:val="00E74578"/>
    <w:rsid w:val="00E746AA"/>
    <w:rsid w:val="00E76A8C"/>
    <w:rsid w:val="00E82AF4"/>
    <w:rsid w:val="00E86975"/>
    <w:rsid w:val="00E96AF6"/>
    <w:rsid w:val="00EA20A2"/>
    <w:rsid w:val="00EA2A53"/>
    <w:rsid w:val="00EA3694"/>
    <w:rsid w:val="00EA6F27"/>
    <w:rsid w:val="00EB2F5C"/>
    <w:rsid w:val="00EB4D1C"/>
    <w:rsid w:val="00EE3170"/>
    <w:rsid w:val="00EF07E8"/>
    <w:rsid w:val="00F00902"/>
    <w:rsid w:val="00F01073"/>
    <w:rsid w:val="00F04832"/>
    <w:rsid w:val="00F0769B"/>
    <w:rsid w:val="00F1302A"/>
    <w:rsid w:val="00F23A34"/>
    <w:rsid w:val="00F33DEB"/>
    <w:rsid w:val="00F34B5F"/>
    <w:rsid w:val="00F35BBA"/>
    <w:rsid w:val="00F43B22"/>
    <w:rsid w:val="00F43DF4"/>
    <w:rsid w:val="00F46000"/>
    <w:rsid w:val="00F46160"/>
    <w:rsid w:val="00F4624E"/>
    <w:rsid w:val="00F473AB"/>
    <w:rsid w:val="00F47A1B"/>
    <w:rsid w:val="00F50487"/>
    <w:rsid w:val="00F55F69"/>
    <w:rsid w:val="00F6071B"/>
    <w:rsid w:val="00F6189D"/>
    <w:rsid w:val="00F6348F"/>
    <w:rsid w:val="00F74098"/>
    <w:rsid w:val="00F74A1B"/>
    <w:rsid w:val="00F76F0F"/>
    <w:rsid w:val="00F951BE"/>
    <w:rsid w:val="00FA3C91"/>
    <w:rsid w:val="00FA4BF5"/>
    <w:rsid w:val="00FB23B0"/>
    <w:rsid w:val="00FB465B"/>
    <w:rsid w:val="00FB5CBE"/>
    <w:rsid w:val="00FB7BAF"/>
    <w:rsid w:val="00FC462A"/>
    <w:rsid w:val="00FC4BDD"/>
    <w:rsid w:val="00FD2684"/>
    <w:rsid w:val="00FD27F1"/>
    <w:rsid w:val="00FD5D87"/>
    <w:rsid w:val="00FD6E55"/>
    <w:rsid w:val="00FE2B5F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2003F"/>
  <w15:docId w15:val="{287A6FF1-43A7-414C-8D9F-F35CCBF0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D4"/>
    <w:pPr>
      <w:widowControl w:val="0"/>
      <w:wordWrap w:val="0"/>
      <w:autoSpaceDE w:val="0"/>
      <w:autoSpaceDN w:val="0"/>
      <w:jc w:val="both"/>
    </w:pPr>
    <w:rPr>
      <w:rFonts w:ascii="돋움체" w:eastAsia="돋움체" w:hAnsi="돋움체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DD4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34DD4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Char">
    <w:name w:val="머리글 Char"/>
    <w:link w:val="a4"/>
    <w:uiPriority w:val="99"/>
    <w:locked/>
    <w:rsid w:val="00634DD4"/>
    <w:rPr>
      <w:rFonts w:ascii="돋움체" w:eastAsia="돋움체" w:hAnsi="돋움체" w:cs="Times New Roman"/>
      <w:sz w:val="24"/>
    </w:rPr>
  </w:style>
  <w:style w:type="paragraph" w:styleId="a5">
    <w:name w:val="footer"/>
    <w:basedOn w:val="a"/>
    <w:link w:val="Char0"/>
    <w:uiPriority w:val="99"/>
    <w:rsid w:val="00634DD4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Char0">
    <w:name w:val="바닥글 Char"/>
    <w:link w:val="a5"/>
    <w:uiPriority w:val="99"/>
    <w:locked/>
    <w:rsid w:val="00634DD4"/>
    <w:rPr>
      <w:rFonts w:ascii="돋움체" w:eastAsia="돋움체" w:hAnsi="돋움체" w:cs="Times New Roman"/>
      <w:sz w:val="24"/>
    </w:rPr>
  </w:style>
  <w:style w:type="character" w:styleId="a6">
    <w:name w:val="page number"/>
    <w:uiPriority w:val="99"/>
    <w:rsid w:val="00634DD4"/>
    <w:rPr>
      <w:rFonts w:cs="Times New Roman"/>
    </w:rPr>
  </w:style>
  <w:style w:type="paragraph" w:customStyle="1" w:styleId="a7">
    <w:name w:val="스타일 제목 +"/>
    <w:basedOn w:val="a8"/>
    <w:autoRedefine/>
    <w:uiPriority w:val="99"/>
    <w:rsid w:val="00A957C4"/>
    <w:rPr>
      <w:rFonts w:cs="Arial"/>
      <w:sz w:val="24"/>
      <w:szCs w:val="24"/>
    </w:rPr>
  </w:style>
  <w:style w:type="paragraph" w:customStyle="1" w:styleId="151515">
    <w:name w:val="스타일 스타일 줄 간격: 1.5줄 왼쪽 1.5 글자 + 왼쪽:  1.5 글자"/>
    <w:basedOn w:val="a"/>
    <w:autoRedefine/>
    <w:uiPriority w:val="99"/>
    <w:rsid w:val="00A81B86"/>
    <w:pPr>
      <w:adjustRightInd w:val="0"/>
      <w:ind w:leftChars="150" w:left="360"/>
      <w:jc w:val="center"/>
    </w:pPr>
    <w:rPr>
      <w:rFonts w:ascii="Arial" w:eastAsia="가을체" w:hAnsi="Arial" w:cs="바탕"/>
      <w:sz w:val="20"/>
      <w:szCs w:val="20"/>
    </w:rPr>
  </w:style>
  <w:style w:type="paragraph" w:customStyle="1" w:styleId="-151">
    <w:name w:val="스타일 스타일 원번호-규정 + 오른쪽:  1.5 글자 + 오른쪽:  1 글자"/>
    <w:basedOn w:val="a"/>
    <w:autoRedefine/>
    <w:uiPriority w:val="99"/>
    <w:rsid w:val="00634DD4"/>
    <w:pPr>
      <w:ind w:left="340" w:rightChars="100" w:right="240"/>
    </w:pPr>
    <w:rPr>
      <w:rFonts w:ascii="Arial" w:eastAsia="가을체" w:hAnsi="Arial" w:cs="바탕"/>
      <w:sz w:val="20"/>
      <w:szCs w:val="20"/>
    </w:rPr>
  </w:style>
  <w:style w:type="paragraph" w:styleId="a8">
    <w:name w:val="Title"/>
    <w:basedOn w:val="a"/>
    <w:next w:val="a"/>
    <w:link w:val="Char1"/>
    <w:uiPriority w:val="99"/>
    <w:qFormat/>
    <w:rsid w:val="00634DD4"/>
    <w:pPr>
      <w:spacing w:before="240" w:after="120"/>
      <w:jc w:val="center"/>
      <w:outlineLvl w:val="0"/>
    </w:pPr>
    <w:rPr>
      <w:rFonts w:ascii="맑은 고딕" w:eastAsia="맑은 고딕" w:hAnsi="맑은 고딕"/>
      <w:b/>
      <w:bCs/>
      <w:kern w:val="0"/>
      <w:sz w:val="32"/>
      <w:szCs w:val="32"/>
    </w:rPr>
  </w:style>
  <w:style w:type="character" w:customStyle="1" w:styleId="Char1">
    <w:name w:val="제목 Char"/>
    <w:link w:val="a8"/>
    <w:uiPriority w:val="99"/>
    <w:locked/>
    <w:rsid w:val="00634DD4"/>
    <w:rPr>
      <w:rFonts w:ascii="맑은 고딕" w:eastAsia="맑은 고딕" w:hAnsi="맑은 고딕" w:cs="Times New Roman"/>
      <w:b/>
      <w:sz w:val="32"/>
    </w:rPr>
  </w:style>
  <w:style w:type="paragraph" w:styleId="a9">
    <w:name w:val="List Paragraph"/>
    <w:basedOn w:val="a"/>
    <w:uiPriority w:val="99"/>
    <w:qFormat/>
    <w:rsid w:val="00326223"/>
    <w:pPr>
      <w:ind w:leftChars="400" w:left="800"/>
    </w:pPr>
    <w:rPr>
      <w:rFonts w:ascii="맑은 고딕" w:eastAsia="맑은 고딕" w:hAnsi="맑은 고딕"/>
      <w:sz w:val="20"/>
      <w:szCs w:val="22"/>
    </w:rPr>
  </w:style>
  <w:style w:type="paragraph" w:styleId="aa">
    <w:name w:val="Balloon Text"/>
    <w:basedOn w:val="a"/>
    <w:link w:val="Char2"/>
    <w:uiPriority w:val="99"/>
    <w:semiHidden/>
    <w:rsid w:val="0050143E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a"/>
    <w:uiPriority w:val="99"/>
    <w:semiHidden/>
    <w:locked/>
    <w:rsid w:val="0050143E"/>
    <w:rPr>
      <w:rFonts w:ascii="맑은 고딕" w:eastAsia="맑은 고딕" w:hAnsi="맑은 고딕" w:cs="Times New Roman"/>
      <w:kern w:val="2"/>
      <w:sz w:val="18"/>
      <w:lang w:val="en-US" w:eastAsia="ko-KR"/>
    </w:rPr>
  </w:style>
  <w:style w:type="paragraph" w:customStyle="1" w:styleId="2">
    <w:name w:val="목록 단락2"/>
    <w:basedOn w:val="a"/>
    <w:uiPriority w:val="99"/>
    <w:rsid w:val="0050143E"/>
    <w:pPr>
      <w:ind w:leftChars="400" w:left="800"/>
    </w:pPr>
    <w:rPr>
      <w:rFonts w:ascii="맑은 고딕" w:eastAsia="맑은 고딕" w:hAnsi="맑은 고딕"/>
      <w:sz w:val="20"/>
      <w:szCs w:val="22"/>
    </w:rPr>
  </w:style>
  <w:style w:type="paragraph" w:customStyle="1" w:styleId="1">
    <w:name w:val="목록 단락1"/>
    <w:basedOn w:val="a"/>
    <w:uiPriority w:val="99"/>
    <w:rsid w:val="0050143E"/>
    <w:pPr>
      <w:ind w:leftChars="400" w:left="800"/>
    </w:pPr>
    <w:rPr>
      <w:rFonts w:ascii="맑은 고딕" w:eastAsia="맑은 고딕" w:hAnsi="맑은 고딕"/>
      <w:sz w:val="20"/>
      <w:szCs w:val="22"/>
    </w:rPr>
  </w:style>
  <w:style w:type="paragraph" w:customStyle="1" w:styleId="11">
    <w:name w:val="목록 단락11"/>
    <w:basedOn w:val="a"/>
    <w:uiPriority w:val="99"/>
    <w:rsid w:val="0008501A"/>
    <w:pPr>
      <w:ind w:leftChars="400" w:left="800"/>
    </w:pPr>
    <w:rPr>
      <w:rFonts w:ascii="맑은 고딕" w:eastAsia="맑은 고딕" w:hAnsi="맑은 고딕"/>
      <w:sz w:val="20"/>
      <w:szCs w:val="22"/>
    </w:rPr>
  </w:style>
  <w:style w:type="paragraph" w:styleId="ab">
    <w:name w:val="Date"/>
    <w:basedOn w:val="a"/>
    <w:next w:val="a"/>
    <w:link w:val="Char3"/>
    <w:uiPriority w:val="99"/>
    <w:rsid w:val="000524FA"/>
    <w:rPr>
      <w:rFonts w:ascii="맑은 고딕" w:eastAsia="맑은 고딕" w:hAnsi="맑은 고딕" w:cs="맑은 고딕"/>
      <w:sz w:val="22"/>
      <w:szCs w:val="22"/>
    </w:rPr>
  </w:style>
  <w:style w:type="character" w:customStyle="1" w:styleId="Char3">
    <w:name w:val="날짜 Char"/>
    <w:link w:val="ab"/>
    <w:uiPriority w:val="99"/>
    <w:locked/>
    <w:rsid w:val="000524FA"/>
    <w:rPr>
      <w:rFonts w:ascii="맑은 고딕" w:eastAsia="맑은 고딕" w:hAnsi="맑은 고딕" w:cs="맑은 고딕"/>
      <w:kern w:val="2"/>
      <w:sz w:val="22"/>
      <w:szCs w:val="22"/>
      <w:lang w:val="en-US" w:eastAsia="ko-KR" w:bidi="ar-SA"/>
    </w:rPr>
  </w:style>
  <w:style w:type="paragraph" w:styleId="ac">
    <w:name w:val="Closing"/>
    <w:basedOn w:val="a"/>
    <w:link w:val="Char4"/>
    <w:uiPriority w:val="99"/>
    <w:rsid w:val="000524FA"/>
    <w:pPr>
      <w:ind w:leftChars="2100" w:left="100"/>
    </w:pPr>
    <w:rPr>
      <w:rFonts w:ascii="바탕" w:eastAsia="바탕" w:hAnsi="Times New Roman" w:cs="바탕"/>
      <w:lang w:val="ru-RU"/>
    </w:rPr>
  </w:style>
  <w:style w:type="character" w:customStyle="1" w:styleId="Char4">
    <w:name w:val="맺음말 Char"/>
    <w:link w:val="ac"/>
    <w:uiPriority w:val="99"/>
    <w:locked/>
    <w:rsid w:val="000524FA"/>
    <w:rPr>
      <w:rFonts w:ascii="바탕" w:eastAsia="바탕" w:cs="바탕"/>
      <w:kern w:val="2"/>
      <w:sz w:val="24"/>
      <w:szCs w:val="24"/>
      <w:lang w:val="ru-RU" w:eastAsia="ko-KR" w:bidi="ar-SA"/>
    </w:rPr>
  </w:style>
  <w:style w:type="paragraph" w:customStyle="1" w:styleId="hstyle0">
    <w:name w:val="hstyle0"/>
    <w:basedOn w:val="a"/>
    <w:rsid w:val="000524FA"/>
    <w:pPr>
      <w:widowControl/>
      <w:wordWrap/>
      <w:autoSpaceDE/>
      <w:autoSpaceDN/>
      <w:spacing w:line="384" w:lineRule="auto"/>
    </w:pPr>
    <w:rPr>
      <w:rFonts w:ascii="바탕" w:eastAsia="바탕" w:hAnsi="바탕" w:cs="바탕"/>
      <w:color w:val="000000"/>
      <w:kern w:val="0"/>
      <w:sz w:val="20"/>
      <w:szCs w:val="20"/>
    </w:rPr>
  </w:style>
  <w:style w:type="paragraph" w:styleId="ad">
    <w:name w:val="Normal (Web)"/>
    <w:basedOn w:val="a"/>
    <w:uiPriority w:val="99"/>
    <w:rsid w:val="000524F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paragraph" w:customStyle="1" w:styleId="ae">
    <w:name w:val="바탕글"/>
    <w:basedOn w:val="a"/>
    <w:link w:val="Char5"/>
    <w:uiPriority w:val="99"/>
    <w:rsid w:val="000524FA"/>
    <w:pPr>
      <w:spacing w:line="384" w:lineRule="auto"/>
      <w:textAlignment w:val="baseline"/>
    </w:pPr>
    <w:rPr>
      <w:rFonts w:ascii="굴림" w:eastAsia="굴림" w:hAnsi="굴림"/>
      <w:color w:val="000000"/>
      <w:kern w:val="0"/>
      <w:sz w:val="20"/>
      <w:szCs w:val="20"/>
    </w:rPr>
  </w:style>
  <w:style w:type="paragraph" w:styleId="af">
    <w:name w:val="annotation text"/>
    <w:basedOn w:val="a"/>
    <w:link w:val="Char6"/>
    <w:uiPriority w:val="99"/>
    <w:semiHidden/>
    <w:rsid w:val="000524FA"/>
    <w:pPr>
      <w:jc w:val="left"/>
    </w:pPr>
    <w:rPr>
      <w:rFonts w:ascii="맑은 고딕" w:eastAsia="맑은 고딕" w:hAnsi="맑은 고딕" w:cs="맑은 고딕"/>
      <w:sz w:val="22"/>
      <w:szCs w:val="22"/>
    </w:rPr>
  </w:style>
  <w:style w:type="character" w:customStyle="1" w:styleId="Char6">
    <w:name w:val="메모 텍스트 Char"/>
    <w:link w:val="af"/>
    <w:uiPriority w:val="99"/>
    <w:semiHidden/>
    <w:locked/>
    <w:rsid w:val="000524FA"/>
    <w:rPr>
      <w:rFonts w:ascii="맑은 고딕" w:eastAsia="맑은 고딕" w:hAnsi="맑은 고딕" w:cs="맑은 고딕"/>
      <w:kern w:val="2"/>
      <w:sz w:val="22"/>
      <w:szCs w:val="22"/>
      <w:lang w:val="en-US" w:eastAsia="ko-KR" w:bidi="ar-SA"/>
    </w:rPr>
  </w:style>
  <w:style w:type="paragraph" w:styleId="af0">
    <w:name w:val="annotation subject"/>
    <w:basedOn w:val="af"/>
    <w:next w:val="af"/>
    <w:link w:val="Char7"/>
    <w:uiPriority w:val="99"/>
    <w:semiHidden/>
    <w:rsid w:val="000524FA"/>
    <w:rPr>
      <w:b/>
      <w:bCs/>
    </w:rPr>
  </w:style>
  <w:style w:type="character" w:customStyle="1" w:styleId="Char7">
    <w:name w:val="메모 주제 Char"/>
    <w:link w:val="af0"/>
    <w:uiPriority w:val="99"/>
    <w:semiHidden/>
    <w:locked/>
    <w:rsid w:val="000524FA"/>
    <w:rPr>
      <w:rFonts w:ascii="맑은 고딕" w:eastAsia="맑은 고딕" w:hAnsi="맑은 고딕" w:cs="맑은 고딕"/>
      <w:b/>
      <w:bCs/>
      <w:kern w:val="2"/>
      <w:sz w:val="22"/>
      <w:szCs w:val="22"/>
      <w:lang w:val="en-US" w:eastAsia="ko-KR" w:bidi="ar-SA"/>
    </w:rPr>
  </w:style>
  <w:style w:type="paragraph" w:styleId="af1">
    <w:name w:val="Revision"/>
    <w:hidden/>
    <w:uiPriority w:val="99"/>
    <w:semiHidden/>
    <w:rsid w:val="000524FA"/>
    <w:rPr>
      <w:rFonts w:cs="맑은 고딕"/>
      <w:kern w:val="2"/>
    </w:rPr>
  </w:style>
  <w:style w:type="character" w:styleId="af2">
    <w:name w:val="annotation reference"/>
    <w:uiPriority w:val="99"/>
    <w:rsid w:val="000524FA"/>
    <w:rPr>
      <w:rFonts w:cs="Times New Roman"/>
      <w:sz w:val="18"/>
      <w:szCs w:val="18"/>
    </w:rPr>
  </w:style>
  <w:style w:type="paragraph" w:customStyle="1" w:styleId="af3">
    <w:name w:val="개요"/>
    <w:basedOn w:val="a"/>
    <w:uiPriority w:val="99"/>
    <w:rsid w:val="000524F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paragraph" w:customStyle="1" w:styleId="MS">
    <w:name w:val="MS바탕글"/>
    <w:basedOn w:val="a"/>
    <w:uiPriority w:val="99"/>
    <w:rsid w:val="000524FA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맑은 고딕"/>
      <w:color w:val="000000"/>
      <w:kern w:val="0"/>
      <w:sz w:val="20"/>
      <w:szCs w:val="20"/>
    </w:rPr>
  </w:style>
  <w:style w:type="paragraph" w:customStyle="1" w:styleId="3">
    <w:name w:val="목록 단락3"/>
    <w:basedOn w:val="a"/>
    <w:uiPriority w:val="99"/>
    <w:rsid w:val="0077633F"/>
    <w:pPr>
      <w:ind w:leftChars="400" w:left="800"/>
    </w:pPr>
    <w:rPr>
      <w:rFonts w:ascii="맑은 고딕" w:eastAsia="맑은 고딕" w:hAnsi="맑은 고딕"/>
      <w:sz w:val="20"/>
      <w:szCs w:val="22"/>
    </w:rPr>
  </w:style>
  <w:style w:type="character" w:styleId="af4">
    <w:name w:val="Hyperlink"/>
    <w:uiPriority w:val="99"/>
    <w:rsid w:val="0077633F"/>
    <w:rPr>
      <w:rFonts w:cs="Times New Roman"/>
      <w:color w:val="0000FF"/>
      <w:u w:val="single"/>
    </w:rPr>
  </w:style>
  <w:style w:type="paragraph" w:customStyle="1" w:styleId="4">
    <w:name w:val="목록 단락4"/>
    <w:basedOn w:val="a"/>
    <w:uiPriority w:val="99"/>
    <w:rsid w:val="00BE457D"/>
    <w:pPr>
      <w:ind w:leftChars="400" w:left="800"/>
    </w:pPr>
    <w:rPr>
      <w:rFonts w:ascii="맑은 고딕" w:eastAsia="맑은 고딕" w:hAnsi="맑은 고딕"/>
      <w:sz w:val="20"/>
      <w:szCs w:val="22"/>
    </w:rPr>
  </w:style>
  <w:style w:type="paragraph" w:customStyle="1" w:styleId="10">
    <w:name w:val="수정1"/>
    <w:hidden/>
    <w:uiPriority w:val="99"/>
    <w:semiHidden/>
    <w:rsid w:val="00BE457D"/>
    <w:rPr>
      <w:kern w:val="2"/>
      <w:szCs w:val="22"/>
    </w:rPr>
  </w:style>
  <w:style w:type="paragraph" w:styleId="af5">
    <w:name w:val="Plain Text"/>
    <w:basedOn w:val="a"/>
    <w:link w:val="Char8"/>
    <w:uiPriority w:val="99"/>
    <w:rsid w:val="00027E94"/>
    <w:pPr>
      <w:widowControl/>
      <w:wordWrap/>
      <w:autoSpaceDE/>
      <w:autoSpaceDN/>
      <w:jc w:val="left"/>
    </w:pPr>
    <w:rPr>
      <w:rFonts w:ascii="Courier New" w:eastAsia="굴림" w:hAnsi="Courier New"/>
      <w:kern w:val="0"/>
      <w:sz w:val="20"/>
      <w:szCs w:val="20"/>
    </w:rPr>
  </w:style>
  <w:style w:type="character" w:customStyle="1" w:styleId="Char8">
    <w:name w:val="글자만 Char"/>
    <w:link w:val="af5"/>
    <w:uiPriority w:val="99"/>
    <w:locked/>
    <w:rsid w:val="00027E94"/>
    <w:rPr>
      <w:rFonts w:ascii="Courier New" w:eastAsia="굴림" w:hAnsi="Courier New" w:cs="Times New Roman"/>
      <w:lang w:val="en-US" w:eastAsia="ko-KR" w:bidi="ar-SA"/>
    </w:rPr>
  </w:style>
  <w:style w:type="paragraph" w:styleId="af6">
    <w:name w:val="No Spacing"/>
    <w:uiPriority w:val="99"/>
    <w:qFormat/>
    <w:rsid w:val="00027E94"/>
    <w:pPr>
      <w:ind w:left="403" w:firstLineChars="150" w:firstLine="150"/>
    </w:pPr>
    <w:rPr>
      <w:kern w:val="2"/>
      <w:szCs w:val="22"/>
    </w:rPr>
  </w:style>
  <w:style w:type="paragraph" w:customStyle="1" w:styleId="m-1042413473886697262gmail-msolistparagraph">
    <w:name w:val="m_-1042413473886697262gmail-msolistparagraph"/>
    <w:basedOn w:val="a"/>
    <w:uiPriority w:val="99"/>
    <w:rsid w:val="00027E9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character" w:customStyle="1" w:styleId="CharChar1">
    <w:name w:val="Char Char1"/>
    <w:uiPriority w:val="99"/>
    <w:rsid w:val="00027E94"/>
    <w:rPr>
      <w:rFonts w:ascii="바탕"/>
      <w:kern w:val="2"/>
      <w:sz w:val="24"/>
    </w:rPr>
  </w:style>
  <w:style w:type="paragraph" w:customStyle="1" w:styleId="5">
    <w:name w:val="목록 단락5"/>
    <w:basedOn w:val="a"/>
    <w:uiPriority w:val="99"/>
    <w:rsid w:val="006056E4"/>
    <w:pPr>
      <w:spacing w:after="200" w:line="276" w:lineRule="auto"/>
      <w:ind w:leftChars="400" w:left="800"/>
    </w:pPr>
    <w:rPr>
      <w:rFonts w:ascii="맑은 고딕" w:eastAsia="맑은 고딕" w:hAnsi="맑은 고딕"/>
      <w:sz w:val="20"/>
      <w:szCs w:val="22"/>
    </w:rPr>
  </w:style>
  <w:style w:type="character" w:customStyle="1" w:styleId="Char5">
    <w:name w:val="바탕글 Char"/>
    <w:link w:val="ae"/>
    <w:uiPriority w:val="99"/>
    <w:locked/>
    <w:rsid w:val="00CB5EE0"/>
    <w:rPr>
      <w:rFonts w:ascii="굴림" w:eastAsia="굴림" w:hAnsi="굴림"/>
      <w:color w:val="000000"/>
      <w:lang w:val="en-US" w:eastAsia="ko-KR"/>
    </w:rPr>
  </w:style>
  <w:style w:type="paragraph" w:customStyle="1" w:styleId="hstyle1">
    <w:name w:val="hstyle1"/>
    <w:basedOn w:val="a"/>
    <w:uiPriority w:val="99"/>
    <w:rsid w:val="00FA3C91"/>
    <w:pPr>
      <w:widowControl/>
      <w:wordWrap/>
      <w:autoSpaceDE/>
      <w:autoSpaceDN/>
      <w:spacing w:line="384" w:lineRule="auto"/>
    </w:pPr>
    <w:rPr>
      <w:rFonts w:ascii="바탕체" w:eastAsia="바탕체" w:hAnsi="바탕체" w:cs="굴림"/>
      <w:color w:val="000000"/>
      <w:kern w:val="0"/>
      <w:sz w:val="20"/>
      <w:szCs w:val="20"/>
    </w:rPr>
  </w:style>
  <w:style w:type="paragraph" w:styleId="af7">
    <w:name w:val="Note Heading"/>
    <w:basedOn w:val="a"/>
    <w:next w:val="a"/>
    <w:link w:val="Char9"/>
    <w:uiPriority w:val="99"/>
    <w:locked/>
    <w:rsid w:val="00336508"/>
    <w:pPr>
      <w:jc w:val="center"/>
    </w:pPr>
    <w:rPr>
      <w:rFonts w:ascii="맑은 고딕" w:eastAsia="맑은 고딕" w:hAnsi="맑은 고딕" w:cs="굴림"/>
      <w:color w:val="000000"/>
      <w:spacing w:val="2"/>
      <w:kern w:val="0"/>
      <w:sz w:val="20"/>
      <w:szCs w:val="20"/>
    </w:rPr>
  </w:style>
  <w:style w:type="character" w:customStyle="1" w:styleId="Char9">
    <w:name w:val="각주/미주 머리글 Char"/>
    <w:link w:val="af7"/>
    <w:uiPriority w:val="99"/>
    <w:semiHidden/>
    <w:locked/>
    <w:rsid w:val="00246115"/>
    <w:rPr>
      <w:rFonts w:ascii="돋움체" w:eastAsia="돋움체" w:hAnsi="돋움체" w:cs="Times New Roman"/>
      <w:sz w:val="24"/>
      <w:szCs w:val="24"/>
    </w:rPr>
  </w:style>
  <w:style w:type="paragraph" w:customStyle="1" w:styleId="6">
    <w:name w:val="목록 단락6"/>
    <w:basedOn w:val="a"/>
    <w:uiPriority w:val="99"/>
    <w:rsid w:val="00B84E38"/>
    <w:pPr>
      <w:ind w:leftChars="400" w:left="800"/>
    </w:pPr>
    <w:rPr>
      <w:rFonts w:ascii="맑은 고딕" w:eastAsia="맑은 고딕" w:hAnsi="맑은 고딕" w:cs="맑은 고딕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GNCO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이사회의사록</dc:title>
  <dc:subject>전환사채 발행결정의 건</dc:subject>
  <dc:creator>정경훈</dc:creator>
  <cp:keywords/>
  <dc:description/>
  <cp:lastModifiedBy>배지훈(Bae, Jihun)</cp:lastModifiedBy>
  <cp:revision>2</cp:revision>
  <cp:lastPrinted>2014-01-15T00:56:00Z</cp:lastPrinted>
  <dcterms:created xsi:type="dcterms:W3CDTF">2025-05-17T00:22:00Z</dcterms:created>
  <dcterms:modified xsi:type="dcterms:W3CDTF">2025-05-17T00:22:00Z</dcterms:modified>
</cp:coreProperties>
</file>